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4titoloparagrafo"/>
        <w:spacing w:before="240" w:after="120"/>
        <w:rPr/>
      </w:pPr>
      <w:r>
        <w:rPr/>
        <w:t>l’impresa</w:t>
      </w:r>
    </w:p>
    <w:p>
      <w:pPr>
        <w:pStyle w:val="00BDomanda"/>
        <w:rPr/>
      </w:pPr>
      <w:r>
        <w:rPr>
          <w:sz w:val="17"/>
        </w:rPr>
        <w:t xml:space="preserve"> </w:t>
      </w:r>
      <w:r>
        <w:rPr>
          <w:sz w:val="17"/>
        </w:rPr>
        <w:t xml:space="preserve">1. </w:t>
      </w:r>
      <w:r>
        <w:rPr/>
        <w:t>RAGIONE SOCIALE, INDIRIZZO (città e regione sede principale), NOME e QUALIFICA della persona che risponde al questionario:</w:t>
      </w:r>
    </w:p>
    <w:p>
      <w:pPr>
        <w:pStyle w:val="00BDomanda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BDomanda"/>
        <w:rPr/>
      </w:pPr>
      <w:r>
        <w:rPr>
          <w:sz w:val="17"/>
        </w:rPr>
        <w:t xml:space="preserve">  </w:t>
      </w:r>
      <w:r>
        <w:rPr/>
        <w:t>2. ANNO di costituzione dell’impresa e SETTORE prevalente di appartenenza:</w:t>
      </w:r>
    </w:p>
    <w:p>
      <w:pPr>
        <w:pStyle w:val="00BDomanda"/>
        <w:rPr/>
      </w:pPr>
      <w:r>
        <w:rPr/>
        <w:t>____________________________________________________________________________________________________________</w:t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 xml:space="preserve">3. </w:t>
      </w:r>
      <w:r>
        <w:rPr/>
        <w:t>RICAVI (in milioni di Euro) e OCCUPATI dell’impresa e del gruppo:</w:t>
      </w:r>
    </w:p>
    <w:tbl>
      <w:tblPr>
        <w:tblW w:w="881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8"/>
        <w:gridCol w:w="1664"/>
        <w:gridCol w:w="1198"/>
        <w:gridCol w:w="1197"/>
        <w:gridCol w:w="1640"/>
        <w:gridCol w:w="1174"/>
        <w:gridCol w:w="1173"/>
      </w:tblGrid>
      <w:tr>
        <w:trPr>
          <w:trHeight w:val="282" w:hRule="atLeast"/>
        </w:trPr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IMPRESA 2014 (stima)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IMPRESA 2013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IMPRESA 2012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GRUPPO 2014 (stima)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GRUPPO 2013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GRUPPO 2012</w:t>
            </w:r>
          </w:p>
        </w:tc>
      </w:tr>
      <w:tr>
        <w:trPr>
          <w:trHeight w:val="227" w:hRule="atLeast"/>
        </w:trPr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 xml:space="preserve">Ricavi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Testo43"/>
            <w:bookmarkStart w:id="1" w:name="Testo4"/>
            <w:bookmarkStart w:id="2" w:name="Testo4"/>
            <w:bookmarkEnd w:id="2"/>
            <w:r>
              <w:rPr>
                <w:sz w:val="14"/>
              </w:rPr>
              <w:t>     </w:t>
            </w:r>
            <w:bookmarkStart w:id="3" w:name="Testo4"/>
            <w:bookmarkEnd w:id="3"/>
            <w:bookmarkEnd w:id="0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70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" w:name="__Fieldmark__70_1268536023"/>
            <w:bookmarkStart w:id="5" w:name="__Fieldmark__70_1268536023"/>
            <w:bookmarkEnd w:id="5"/>
            <w:r>
              <w:rPr>
                <w:sz w:val="14"/>
              </w:rPr>
              <w:t>     </w:t>
            </w:r>
            <w:bookmarkStart w:id="6" w:name="__Fieldmark__70_1268536023"/>
            <w:bookmarkEnd w:id="6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78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" w:name="__Fieldmark__78_1268536023"/>
            <w:bookmarkStart w:id="8" w:name="__Fieldmark__78_1268536023"/>
            <w:bookmarkEnd w:id="8"/>
            <w:r>
              <w:rPr>
                <w:sz w:val="14"/>
              </w:rPr>
              <w:t>     </w:t>
            </w:r>
            <w:bookmarkStart w:id="9" w:name="__Fieldmark__78_1268536023"/>
            <w:bookmarkEnd w:id="9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86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" w:name="__Fieldmark__86_1268536023"/>
            <w:bookmarkStart w:id="11" w:name="__Fieldmark__86_1268536023"/>
            <w:bookmarkEnd w:id="11"/>
            <w:r>
              <w:rPr>
                <w:sz w:val="14"/>
              </w:rPr>
              <w:t>     </w:t>
            </w:r>
            <w:bookmarkStart w:id="12" w:name="__Fieldmark__86_1268536023"/>
            <w:bookmarkEnd w:id="12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94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" w:name="__Fieldmark__94_1268536023"/>
            <w:bookmarkStart w:id="14" w:name="__Fieldmark__94_1268536023"/>
            <w:bookmarkEnd w:id="14"/>
            <w:r>
              <w:rPr>
                <w:sz w:val="14"/>
              </w:rPr>
              <w:t>     </w:t>
            </w:r>
            <w:bookmarkStart w:id="15" w:name="__Fieldmark__94_1268536023"/>
            <w:bookmarkEnd w:id="1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02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" w:name="__Fieldmark__102_1268536023"/>
            <w:bookmarkStart w:id="17" w:name="__Fieldmark__102_1268536023"/>
            <w:bookmarkEnd w:id="17"/>
            <w:r>
              <w:rPr>
                <w:sz w:val="14"/>
              </w:rPr>
              <w:t>     </w:t>
            </w:r>
            <w:bookmarkStart w:id="18" w:name="__Fieldmark__102_1268536023"/>
            <w:bookmarkEnd w:id="18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95" w:hRule="atLeast"/>
        </w:trPr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Occupati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11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" w:name="__Fieldmark__111_1268536023"/>
            <w:bookmarkStart w:id="20" w:name="__Fieldmark__111_1268536023"/>
            <w:bookmarkEnd w:id="20"/>
            <w:r>
              <w:rPr>
                <w:sz w:val="14"/>
              </w:rPr>
              <w:t>     </w:t>
            </w:r>
            <w:bookmarkStart w:id="21" w:name="__Fieldmark__111_1268536023"/>
            <w:bookmarkEnd w:id="21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19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" w:name="__Fieldmark__119_1268536023"/>
            <w:bookmarkStart w:id="23" w:name="__Fieldmark__119_1268536023"/>
            <w:bookmarkEnd w:id="23"/>
            <w:r>
              <w:rPr>
                <w:sz w:val="14"/>
              </w:rPr>
              <w:t>     </w:t>
            </w:r>
            <w:bookmarkStart w:id="24" w:name="__Fieldmark__119_1268536023"/>
            <w:bookmarkEnd w:id="24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27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__Fieldmark__127_1268536023"/>
            <w:bookmarkStart w:id="26" w:name="__Fieldmark__127_1268536023"/>
            <w:bookmarkEnd w:id="26"/>
            <w:r>
              <w:rPr>
                <w:sz w:val="14"/>
              </w:rPr>
              <w:t>     </w:t>
            </w:r>
            <w:bookmarkStart w:id="27" w:name="__Fieldmark__127_1268536023"/>
            <w:bookmarkEnd w:id="27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35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" w:name="__Fieldmark__135_1268536023"/>
            <w:bookmarkStart w:id="29" w:name="__Fieldmark__135_1268536023"/>
            <w:bookmarkEnd w:id="29"/>
            <w:r>
              <w:rPr>
                <w:sz w:val="14"/>
              </w:rPr>
              <w:t>     </w:t>
            </w:r>
            <w:bookmarkStart w:id="30" w:name="__Fieldmark__135_1268536023"/>
            <w:bookmarkEnd w:id="30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43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43_1268536023"/>
            <w:bookmarkStart w:id="32" w:name="__Fieldmark__143_1268536023"/>
            <w:bookmarkEnd w:id="32"/>
            <w:r>
              <w:rPr>
                <w:sz w:val="14"/>
              </w:rPr>
              <w:t>     </w:t>
            </w:r>
            <w:bookmarkStart w:id="33" w:name="__Fieldmark__143_1268536023"/>
            <w:bookmarkEnd w:id="3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51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" w:name="__Fieldmark__151_1268536023"/>
            <w:bookmarkStart w:id="35" w:name="__Fieldmark__151_1268536023"/>
            <w:bookmarkEnd w:id="35"/>
            <w:r>
              <w:rPr>
                <w:sz w:val="14"/>
              </w:rPr>
              <w:t>     </w:t>
            </w:r>
            <w:bookmarkStart w:id="36" w:name="__Fieldmark__151_1268536023"/>
            <w:bookmarkEnd w:id="36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>4.</w:t>
      </w:r>
      <w:r>
        <w:rPr/>
        <w:t>Se l’impresa esporta in tutto o in parte i suoi prodotti/servizi in mercati esteri, indichi la QUOTA DI EXPORT sul totale delle vendite nei seguenti anni:</w:t>
      </w:r>
    </w:p>
    <w:tbl>
      <w:tblPr>
        <w:tblW w:w="454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340"/>
        <w:gridCol w:w="995"/>
        <w:gridCol w:w="607"/>
        <w:gridCol w:w="605"/>
      </w:tblGrid>
      <w:tr>
        <w:trPr/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 (stima)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</w:tr>
      <w:tr>
        <w:trPr>
          <w:trHeight w:val="227" w:hRule="atLeast"/>
        </w:trPr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% di export sul totale delle vendite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7" w:name="Testo1459"/>
            <w:bookmarkStart w:id="38" w:name="Testo14"/>
            <w:bookmarkStart w:id="39" w:name="Testo14"/>
            <w:bookmarkEnd w:id="39"/>
            <w:r>
              <w:rPr>
                <w:sz w:val="14"/>
                <w:lang w:val="en-GB"/>
              </w:rPr>
              <w:t>     </w:t>
            </w:r>
            <w:bookmarkStart w:id="40" w:name="Testo14"/>
            <w:bookmarkEnd w:id="40"/>
            <w:bookmarkEnd w:id="3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" w:name="Testo1561"/>
            <w:bookmarkStart w:id="42" w:name="Testo15"/>
            <w:bookmarkStart w:id="43" w:name="Testo15"/>
            <w:bookmarkEnd w:id="43"/>
            <w:r>
              <w:rPr>
                <w:sz w:val="14"/>
                <w:lang w:val="en-GB"/>
              </w:rPr>
              <w:t>     </w:t>
            </w:r>
            <w:bookmarkStart w:id="44" w:name="Testo15"/>
            <w:bookmarkEnd w:id="44"/>
            <w:bookmarkEnd w:id="4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Testo1663"/>
            <w:bookmarkStart w:id="46" w:name="Testo16"/>
            <w:bookmarkStart w:id="47" w:name="Testo16"/>
            <w:bookmarkEnd w:id="47"/>
            <w:r>
              <w:rPr>
                <w:sz w:val="14"/>
                <w:lang w:val="en-GB"/>
              </w:rPr>
              <w:t>     </w:t>
            </w:r>
            <w:bookmarkStart w:id="48" w:name="Testo16"/>
            <w:bookmarkEnd w:id="48"/>
            <w:bookmarkEnd w:id="45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</w:tbl>
    <w:p>
      <w:pPr>
        <w:pStyle w:val="00CRisposta"/>
        <w:rPr/>
      </w:pPr>
      <w:r>
        <w:rPr/>
      </w:r>
    </w:p>
    <w:p>
      <w:pPr>
        <w:pStyle w:val="04titoloparagrafo"/>
        <w:rPr/>
      </w:pPr>
      <w:r>
        <w:rPr/>
        <w:t>ATTIVITA’ CINA</w:t>
      </w:r>
    </w:p>
    <w:p>
      <w:pPr>
        <w:pStyle w:val="00BDomanda"/>
        <w:rPr/>
      </w:pPr>
      <w:r>
        <w:rPr>
          <w:sz w:val="17"/>
        </w:rPr>
        <w:t xml:space="preserve">  </w:t>
      </w:r>
      <w:r>
        <w:rPr>
          <w:sz w:val="17"/>
        </w:rPr>
        <w:t>5</w:t>
      </w:r>
      <w:r>
        <w:rPr/>
        <w:t xml:space="preserve">.Quale tra le seguenti ATTIVITA’ l’impresa ha costituito in Cina? 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738"/>
        <w:gridCol w:w="1939"/>
        <w:gridCol w:w="1961"/>
      </w:tblGrid>
      <w:tr>
        <w:trPr/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N. di attività nel 2014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Anno di costituzione</w:t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Società a capitale 100% straniero (WFOE)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5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9" w:name="Testo5539"/>
            <w:bookmarkStart w:id="50" w:name="Testo55"/>
            <w:bookmarkStart w:id="51" w:name="Testo55"/>
            <w:bookmarkEnd w:id="51"/>
            <w:r>
              <w:rPr>
                <w:sz w:val="14"/>
                <w:lang w:val="en-GB"/>
              </w:rPr>
              <w:t>     </w:t>
            </w:r>
            <w:bookmarkStart w:id="52" w:name="Testo55"/>
            <w:bookmarkEnd w:id="52"/>
            <w:bookmarkEnd w:id="49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3" w:name="Testo6441"/>
            <w:bookmarkStart w:id="54" w:name="Testo64"/>
            <w:bookmarkStart w:id="55" w:name="Testo64"/>
            <w:bookmarkEnd w:id="55"/>
            <w:r>
              <w:rPr>
                <w:sz w:val="14"/>
                <w:lang w:val="en-GB"/>
              </w:rPr>
              <w:t>     </w:t>
            </w:r>
            <w:bookmarkStart w:id="56" w:name="Testo64"/>
            <w:bookmarkEnd w:id="56"/>
            <w:bookmarkEnd w:id="53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Ufficio di rappresentanza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5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Testo5643"/>
            <w:bookmarkStart w:id="58" w:name="Testo56"/>
            <w:bookmarkStart w:id="59" w:name="Testo56"/>
            <w:bookmarkEnd w:id="59"/>
            <w:r>
              <w:rPr>
                <w:sz w:val="14"/>
                <w:lang w:val="en-GB"/>
              </w:rPr>
              <w:t>     </w:t>
            </w:r>
            <w:bookmarkStart w:id="60" w:name="Testo56"/>
            <w:bookmarkEnd w:id="60"/>
            <w:bookmarkEnd w:id="5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1" w:name="Testo6545"/>
            <w:bookmarkStart w:id="62" w:name="Testo65"/>
            <w:bookmarkStart w:id="63" w:name="Testo65"/>
            <w:bookmarkEnd w:id="63"/>
            <w:r>
              <w:rPr>
                <w:sz w:val="14"/>
                <w:lang w:val="en-GB"/>
              </w:rPr>
              <w:t>     </w:t>
            </w:r>
            <w:bookmarkStart w:id="64" w:name="Testo65"/>
            <w:bookmarkEnd w:id="64"/>
            <w:bookmarkEnd w:id="6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Joint venture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5" w:name="Testo5747"/>
            <w:bookmarkStart w:id="66" w:name="Testo57"/>
            <w:bookmarkStart w:id="67" w:name="Testo57"/>
            <w:bookmarkEnd w:id="67"/>
            <w:r>
              <w:rPr>
                <w:sz w:val="14"/>
                <w:lang w:val="en-GB"/>
              </w:rPr>
              <w:t>     </w:t>
            </w:r>
            <w:bookmarkStart w:id="68" w:name="Testo57"/>
            <w:bookmarkEnd w:id="68"/>
            <w:bookmarkEnd w:id="65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Testo6649"/>
            <w:bookmarkStart w:id="70" w:name="Testo66"/>
            <w:bookmarkStart w:id="71" w:name="Testo66"/>
            <w:bookmarkEnd w:id="71"/>
            <w:r>
              <w:rPr>
                <w:sz w:val="14"/>
                <w:lang w:val="en-GB"/>
              </w:rPr>
              <w:t>     </w:t>
            </w:r>
            <w:bookmarkStart w:id="72" w:name="Testo66"/>
            <w:bookmarkEnd w:id="72"/>
            <w:bookmarkEnd w:id="69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Ufficio regionale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5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3" w:name="Testo5851"/>
            <w:bookmarkStart w:id="74" w:name="Testo58"/>
            <w:bookmarkStart w:id="75" w:name="Testo58"/>
            <w:bookmarkEnd w:id="75"/>
            <w:r>
              <w:rPr>
                <w:sz w:val="14"/>
                <w:lang w:val="en-GB"/>
              </w:rPr>
              <w:t>     </w:t>
            </w:r>
            <w:bookmarkStart w:id="76" w:name="Testo58"/>
            <w:bookmarkEnd w:id="76"/>
            <w:bookmarkEnd w:id="73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Testo6753"/>
            <w:bookmarkStart w:id="78" w:name="Testo67"/>
            <w:bookmarkStart w:id="79" w:name="Testo67"/>
            <w:bookmarkEnd w:id="79"/>
            <w:r>
              <w:rPr>
                <w:sz w:val="14"/>
                <w:lang w:val="en-GB"/>
              </w:rPr>
              <w:t>     </w:t>
            </w:r>
            <w:bookmarkStart w:id="80" w:name="Testo67"/>
            <w:bookmarkEnd w:id="80"/>
            <w:bookmarkEnd w:id="7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Headquarter regionale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5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Testo5955"/>
            <w:bookmarkStart w:id="82" w:name="Testo59"/>
            <w:bookmarkStart w:id="83" w:name="Testo59"/>
            <w:bookmarkEnd w:id="83"/>
            <w:r>
              <w:rPr>
                <w:sz w:val="14"/>
                <w:lang w:val="en-GB"/>
              </w:rPr>
              <w:t>     </w:t>
            </w:r>
            <w:bookmarkStart w:id="84" w:name="Testo59"/>
            <w:bookmarkEnd w:id="84"/>
            <w:bookmarkEnd w:id="8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5" w:name="Testo6857"/>
            <w:bookmarkStart w:id="86" w:name="Testo68"/>
            <w:bookmarkStart w:id="87" w:name="Testo68"/>
            <w:bookmarkEnd w:id="87"/>
            <w:r>
              <w:rPr>
                <w:sz w:val="14"/>
                <w:lang w:val="en-GB"/>
              </w:rPr>
              <w:t>     </w:t>
            </w:r>
            <w:bookmarkStart w:id="88" w:name="Testo68"/>
            <w:bookmarkEnd w:id="88"/>
            <w:bookmarkEnd w:id="85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Centro di Ricerca 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9" w:name="Testo6059"/>
            <w:bookmarkStart w:id="90" w:name="Testo60"/>
            <w:bookmarkStart w:id="91" w:name="Testo60"/>
            <w:bookmarkEnd w:id="91"/>
            <w:r>
              <w:rPr>
                <w:sz w:val="14"/>
                <w:lang w:val="en-GB"/>
              </w:rPr>
              <w:t>     </w:t>
            </w:r>
            <w:bookmarkStart w:id="92" w:name="Testo60"/>
            <w:bookmarkEnd w:id="92"/>
            <w:bookmarkEnd w:id="89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Testo6961"/>
            <w:bookmarkStart w:id="94" w:name="Testo69"/>
            <w:bookmarkStart w:id="95" w:name="Testo69"/>
            <w:bookmarkEnd w:id="95"/>
            <w:r>
              <w:rPr>
                <w:sz w:val="14"/>
                <w:lang w:val="en-GB"/>
              </w:rPr>
              <w:t>     </w:t>
            </w:r>
            <w:bookmarkStart w:id="96" w:name="Testo69"/>
            <w:bookmarkEnd w:id="96"/>
            <w:bookmarkEnd w:id="93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Impresa Holding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7" w:name="Testo6163"/>
            <w:bookmarkStart w:id="98" w:name="Testo61"/>
            <w:bookmarkStart w:id="99" w:name="Testo61"/>
            <w:bookmarkEnd w:id="99"/>
            <w:r>
              <w:rPr>
                <w:sz w:val="14"/>
                <w:lang w:val="en-GB"/>
              </w:rPr>
              <w:t>     </w:t>
            </w:r>
            <w:bookmarkStart w:id="100" w:name="Testo61"/>
            <w:bookmarkEnd w:id="100"/>
            <w:bookmarkEnd w:id="9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1" w:name="Testo7065"/>
            <w:bookmarkStart w:id="102" w:name="Testo70"/>
            <w:bookmarkStart w:id="103" w:name="Testo70"/>
            <w:bookmarkEnd w:id="103"/>
            <w:r>
              <w:rPr>
                <w:sz w:val="14"/>
                <w:lang w:val="en-GB"/>
              </w:rPr>
              <w:t>     </w:t>
            </w:r>
            <w:bookmarkStart w:id="104" w:name="Testo70"/>
            <w:bookmarkEnd w:id="104"/>
            <w:bookmarkEnd w:id="10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Società estera a responsabilità limitata (Foreign-invested company limited by shares)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Testo6267"/>
            <w:bookmarkStart w:id="106" w:name="Testo62"/>
            <w:bookmarkStart w:id="107" w:name="Testo62"/>
            <w:bookmarkEnd w:id="107"/>
            <w:r>
              <w:rPr>
                <w:sz w:val="14"/>
                <w:lang w:val="en-GB"/>
              </w:rPr>
              <w:t>     </w:t>
            </w:r>
            <w:bookmarkStart w:id="108" w:name="Testo62"/>
            <w:bookmarkEnd w:id="108"/>
            <w:bookmarkEnd w:id="105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7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9" w:name="Testo7169"/>
            <w:bookmarkStart w:id="110" w:name="Testo71"/>
            <w:bookmarkStart w:id="111" w:name="Testo71"/>
            <w:bookmarkEnd w:id="111"/>
            <w:r>
              <w:rPr>
                <w:sz w:val="14"/>
                <w:lang w:val="en-GB"/>
              </w:rPr>
              <w:t>     </w:t>
            </w:r>
            <w:bookmarkStart w:id="112" w:name="Testo71"/>
            <w:bookmarkEnd w:id="112"/>
            <w:bookmarkEnd w:id="109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 xml:space="preserve">Altro (specificare) </w:t>
            </w:r>
            <w:r>
              <w:fldChar w:fldCharType="begin">
                <w:ffData>
                  <w:name w:val="Testo1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3" w:name="Testo10871"/>
            <w:bookmarkStart w:id="114" w:name="Testo108"/>
            <w:bookmarkStart w:id="115" w:name="Testo108"/>
            <w:bookmarkEnd w:id="115"/>
            <w:r>
              <w:rPr>
                <w:sz w:val="14"/>
              </w:rPr>
              <w:t>     </w:t>
            </w:r>
            <w:bookmarkStart w:id="116" w:name="Testo108"/>
            <w:bookmarkEnd w:id="116"/>
            <w:bookmarkEnd w:id="11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6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Testo6373"/>
            <w:bookmarkStart w:id="118" w:name="Testo63"/>
            <w:bookmarkStart w:id="119" w:name="Testo63"/>
            <w:bookmarkEnd w:id="119"/>
            <w:r>
              <w:rPr>
                <w:sz w:val="14"/>
                <w:lang w:val="en-GB"/>
              </w:rPr>
              <w:t>     </w:t>
            </w:r>
            <w:bookmarkStart w:id="120" w:name="Testo63"/>
            <w:bookmarkEnd w:id="120"/>
            <w:bookmarkEnd w:id="11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7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1" w:name="Testo7275"/>
            <w:bookmarkStart w:id="122" w:name="Testo72"/>
            <w:bookmarkStart w:id="123" w:name="Testo72"/>
            <w:bookmarkEnd w:id="123"/>
            <w:r>
              <w:rPr>
                <w:sz w:val="14"/>
                <w:lang w:val="en-GB"/>
              </w:rPr>
              <w:t>     </w:t>
            </w:r>
            <w:bookmarkStart w:id="124" w:name="Testo72"/>
            <w:bookmarkEnd w:id="124"/>
            <w:bookmarkEnd w:id="12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 xml:space="preserve">6. </w:t>
      </w:r>
      <w:r>
        <w:rPr/>
        <w:t xml:space="preserve">La sua impresa ha effettuato operazioni di ACQUISIZIONE di un’impresa cinese o delle sue attività nel corso degli ultimi 24 mesi? </w:t>
        <w:tab/>
        <w:t xml:space="preserve">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5" w:name="__Fieldmark__539_1268536023"/>
      <w:bookmarkStart w:id="126" w:name="__Fieldmark__539_1268536023"/>
      <w:bookmarkStart w:id="127" w:name="__Fieldmark__539_1268536023"/>
      <w:bookmarkEnd w:id="127"/>
      <w:r>
        <w:rPr/>
      </w:r>
      <w:r>
        <w:fldChar w:fldCharType="end"/>
      </w:r>
      <w:r>
        <w:rPr/>
        <w:t xml:space="preserve">   No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8" w:name="__Fieldmark__542_1268536023"/>
      <w:bookmarkStart w:id="129" w:name="__Fieldmark__542_1268536023"/>
      <w:bookmarkStart w:id="130" w:name="__Fieldmark__542_1268536023"/>
      <w:bookmarkEnd w:id="130"/>
      <w:r>
        <w:rPr/>
      </w:r>
      <w:r>
        <w:fldChar w:fldCharType="end"/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7.Se l’impresa svolge attività di RICERCA E SVILUPPO (R&amp;D) in Cina, indichi la quota percentuale rispetto al totale delle attività di ricerca e sviluppo per l’anno 2014</w:t>
      </w:r>
    </w:p>
    <w:tbl>
      <w:tblPr>
        <w:tblW w:w="660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289"/>
        <w:gridCol w:w="1314"/>
      </w:tblGrid>
      <w:tr>
        <w:trPr>
          <w:trHeight w:val="257" w:hRule="atLeast"/>
        </w:trPr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% di investimento</w:t>
            </w:r>
          </w:p>
        </w:tc>
      </w:tr>
      <w:tr>
        <w:trPr>
          <w:trHeight w:val="227" w:hRule="atLeast"/>
        </w:trPr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Investimenti in attività di ricerca e sviluppo in Cina sul totale delle attività di ricerca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1" w:name="Testo82"/>
            <w:bookmarkStart w:id="132" w:name="Testo82"/>
            <w:bookmarkEnd w:id="132"/>
            <w:r>
              <w:rPr>
                <w:sz w:val="14"/>
                <w:lang w:val="en-GB"/>
              </w:rPr>
              <w:t>     </w:t>
            </w:r>
            <w:bookmarkStart w:id="133" w:name="Testo82"/>
            <w:bookmarkEnd w:id="133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>8</w:t>
      </w:r>
      <w:r>
        <w:rPr/>
        <w:t>.Se l’impresa è ricorsa all’assistenza di terze parti per lo sviluppo delle attività in Cina, indichi quali tra le seguenti ed esprima un giudizio sull’efficacia dell’ASSISTENZA RICEVUTA in una scala da 1 (irrilevante) a 5 (fondamentale):</w:t>
      </w:r>
    </w:p>
    <w:tbl>
      <w:tblPr>
        <w:tblW w:w="666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863"/>
        <w:gridCol w:w="1523"/>
        <w:gridCol w:w="456"/>
        <w:gridCol w:w="455"/>
        <w:gridCol w:w="455"/>
        <w:gridCol w:w="455"/>
        <w:gridCol w:w="455"/>
      </w:tblGrid>
      <w:tr>
        <w:trPr/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 xml:space="preserve">Ricorso all’istituzione </w:t>
            </w:r>
          </w:p>
        </w:tc>
        <w:tc>
          <w:tcPr>
            <w:tcW w:w="2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Grado di efficacia</w:t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  <w:lang w:val="it-IT"/>
              </w:rPr>
              <w:t>Fondazione Italia Cina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4" w:name="__Fieldmark__576_1268536023"/>
            <w:bookmarkStart w:id="135" w:name="__Fieldmark__576_1268536023"/>
            <w:bookmarkStart w:id="136" w:name="__Fieldmark__576_1268536023"/>
            <w:bookmarkEnd w:id="136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37" w:name="__Fieldmark__580_1268536023"/>
            <w:bookmarkStart w:id="138" w:name="__Fieldmark__580_1268536023"/>
            <w:bookmarkStart w:id="139" w:name="__Fieldmark__580_1268536023"/>
            <w:bookmarkEnd w:id="13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0" w:name="__Fieldmark__584_1268536023"/>
            <w:bookmarkStart w:id="141" w:name="__Fieldmark__584_1268536023"/>
            <w:bookmarkStart w:id="142" w:name="__Fieldmark__584_1268536023"/>
            <w:bookmarkEnd w:id="14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3" w:name="__Fieldmark__588_1268536023"/>
            <w:bookmarkStart w:id="144" w:name="__Fieldmark__588_1268536023"/>
            <w:bookmarkStart w:id="145" w:name="__Fieldmark__588_1268536023"/>
            <w:bookmarkEnd w:id="14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6" w:name="__Fieldmark__592_1268536023"/>
            <w:bookmarkStart w:id="147" w:name="__Fieldmark__592_1268536023"/>
            <w:bookmarkStart w:id="148" w:name="__Fieldmark__592_1268536023"/>
            <w:bookmarkEnd w:id="14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9" w:name="__Fieldmark__596_1268536023"/>
            <w:bookmarkStart w:id="150" w:name="__Fieldmark__596_1268536023"/>
            <w:bookmarkStart w:id="151" w:name="__Fieldmark__596_1268536023"/>
            <w:bookmarkEnd w:id="15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ICE (Istituto per il Commercio Estero)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2" w:name="__Fieldmark__600_1268536023"/>
            <w:bookmarkStart w:id="153" w:name="__Fieldmark__600_1268536023"/>
            <w:bookmarkStart w:id="154" w:name="__Fieldmark__600_1268536023"/>
            <w:bookmarkEnd w:id="154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5" w:name="__Fieldmark__604_1268536023"/>
            <w:bookmarkStart w:id="156" w:name="__Fieldmark__604_1268536023"/>
            <w:bookmarkStart w:id="157" w:name="__Fieldmark__604_1268536023"/>
            <w:bookmarkEnd w:id="157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8" w:name="__Fieldmark__608_1268536023"/>
            <w:bookmarkStart w:id="159" w:name="__Fieldmark__608_1268536023"/>
            <w:bookmarkStart w:id="160" w:name="__Fieldmark__608_1268536023"/>
            <w:bookmarkEnd w:id="160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1" w:name="__Fieldmark__612_1268536023"/>
            <w:bookmarkStart w:id="162" w:name="__Fieldmark__612_1268536023"/>
            <w:bookmarkStart w:id="163" w:name="__Fieldmark__612_1268536023"/>
            <w:bookmarkEnd w:id="16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4" w:name="__Fieldmark__616_1268536023"/>
            <w:bookmarkStart w:id="165" w:name="__Fieldmark__616_1268536023"/>
            <w:bookmarkStart w:id="166" w:name="__Fieldmark__616_1268536023"/>
            <w:bookmarkEnd w:id="166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7" w:name="__Fieldmark__620_1268536023"/>
            <w:bookmarkStart w:id="168" w:name="__Fieldmark__620_1268536023"/>
            <w:bookmarkStart w:id="169" w:name="__Fieldmark__620_1268536023"/>
            <w:bookmarkEnd w:id="169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Ambasciata Italiana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0" w:name="__Fieldmark__624_1268536023"/>
            <w:bookmarkStart w:id="171" w:name="__Fieldmark__624_1268536023"/>
            <w:bookmarkStart w:id="172" w:name="__Fieldmark__624_1268536023"/>
            <w:bookmarkEnd w:id="172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3" w:name="__Fieldmark__628_1268536023"/>
            <w:bookmarkStart w:id="174" w:name="__Fieldmark__628_1268536023"/>
            <w:bookmarkStart w:id="175" w:name="__Fieldmark__628_1268536023"/>
            <w:bookmarkEnd w:id="17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6" w:name="__Fieldmark__632_1268536023"/>
            <w:bookmarkStart w:id="177" w:name="__Fieldmark__632_1268536023"/>
            <w:bookmarkStart w:id="178" w:name="__Fieldmark__632_1268536023"/>
            <w:bookmarkEnd w:id="17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9" w:name="__Fieldmark__636_1268536023"/>
            <w:bookmarkStart w:id="180" w:name="__Fieldmark__636_1268536023"/>
            <w:bookmarkStart w:id="181" w:name="__Fieldmark__636_1268536023"/>
            <w:bookmarkEnd w:id="18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2" w:name="__Fieldmark__640_1268536023"/>
            <w:bookmarkStart w:id="183" w:name="__Fieldmark__640_1268536023"/>
            <w:bookmarkStart w:id="184" w:name="__Fieldmark__640_1268536023"/>
            <w:bookmarkEnd w:id="18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5" w:name="__Fieldmark__644_1268536023"/>
            <w:bookmarkStart w:id="186" w:name="__Fieldmark__644_1268536023"/>
            <w:bookmarkStart w:id="187" w:name="__Fieldmark__644_1268536023"/>
            <w:bookmarkEnd w:id="18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Camera di Commercio Italiana in Cina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8" w:name="__Fieldmark__648_1268536023"/>
            <w:bookmarkStart w:id="189" w:name="__Fieldmark__648_1268536023"/>
            <w:bookmarkStart w:id="190" w:name="__Fieldmark__648_1268536023"/>
            <w:bookmarkEnd w:id="190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1" w:name="__Fieldmark__652_1268536023"/>
            <w:bookmarkStart w:id="192" w:name="__Fieldmark__652_1268536023"/>
            <w:bookmarkStart w:id="193" w:name="__Fieldmark__652_1268536023"/>
            <w:bookmarkEnd w:id="19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4" w:name="__Fieldmark__656_1268536023"/>
            <w:bookmarkStart w:id="195" w:name="__Fieldmark__656_1268536023"/>
            <w:bookmarkStart w:id="196" w:name="__Fieldmark__656_1268536023"/>
            <w:bookmarkEnd w:id="196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7" w:name="__Fieldmark__660_1268536023"/>
            <w:bookmarkStart w:id="198" w:name="__Fieldmark__660_1268536023"/>
            <w:bookmarkStart w:id="199" w:name="__Fieldmark__660_1268536023"/>
            <w:bookmarkEnd w:id="199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0" w:name="__Fieldmark__664_1268536023"/>
            <w:bookmarkStart w:id="201" w:name="__Fieldmark__664_1268536023"/>
            <w:bookmarkStart w:id="202" w:name="__Fieldmark__664_1268536023"/>
            <w:bookmarkEnd w:id="202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3" w:name="__Fieldmark__668_1268536023"/>
            <w:bookmarkStart w:id="204" w:name="__Fieldmark__668_1268536023"/>
            <w:bookmarkStart w:id="205" w:name="__Fieldmark__668_1268536023"/>
            <w:bookmarkEnd w:id="205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Banche italiane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6" w:name="__Fieldmark__672_1268536023"/>
            <w:bookmarkStart w:id="207" w:name="__Fieldmark__672_1268536023"/>
            <w:bookmarkStart w:id="208" w:name="__Fieldmark__672_1268536023"/>
            <w:bookmarkEnd w:id="208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9" w:name="__Fieldmark__676_1268536023"/>
            <w:bookmarkStart w:id="210" w:name="__Fieldmark__676_1268536023"/>
            <w:bookmarkStart w:id="211" w:name="__Fieldmark__676_1268536023"/>
            <w:bookmarkEnd w:id="21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2" w:name="__Fieldmark__680_1268536023"/>
            <w:bookmarkStart w:id="213" w:name="__Fieldmark__680_1268536023"/>
            <w:bookmarkStart w:id="214" w:name="__Fieldmark__680_1268536023"/>
            <w:bookmarkEnd w:id="21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5" w:name="__Fieldmark__684_1268536023"/>
            <w:bookmarkStart w:id="216" w:name="__Fieldmark__684_1268536023"/>
            <w:bookmarkStart w:id="217" w:name="__Fieldmark__684_1268536023"/>
            <w:bookmarkEnd w:id="21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8" w:name="__Fieldmark__688_1268536023"/>
            <w:bookmarkStart w:id="219" w:name="__Fieldmark__688_1268536023"/>
            <w:bookmarkStart w:id="220" w:name="__Fieldmark__688_1268536023"/>
            <w:bookmarkEnd w:id="22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1" w:name="__Fieldmark__692_1268536023"/>
            <w:bookmarkStart w:id="222" w:name="__Fieldmark__692_1268536023"/>
            <w:bookmarkStart w:id="223" w:name="__Fieldmark__692_1268536023"/>
            <w:bookmarkEnd w:id="22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Società di consulenza professionale/legale 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4" w:name="__Fieldmark__696_1268536023"/>
            <w:bookmarkStart w:id="225" w:name="__Fieldmark__696_1268536023"/>
            <w:bookmarkStart w:id="226" w:name="__Fieldmark__696_1268536023"/>
            <w:bookmarkEnd w:id="226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27" w:name="__Fieldmark__700_1268536023"/>
            <w:bookmarkStart w:id="228" w:name="__Fieldmark__700_1268536023"/>
            <w:bookmarkStart w:id="229" w:name="__Fieldmark__700_1268536023"/>
            <w:bookmarkEnd w:id="22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0" w:name="__Fieldmark__704_1268536023"/>
            <w:bookmarkStart w:id="231" w:name="__Fieldmark__704_1268536023"/>
            <w:bookmarkStart w:id="232" w:name="__Fieldmark__704_1268536023"/>
            <w:bookmarkEnd w:id="23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3" w:name="__Fieldmark__708_1268536023"/>
            <w:bookmarkStart w:id="234" w:name="__Fieldmark__708_1268536023"/>
            <w:bookmarkStart w:id="235" w:name="__Fieldmark__708_1268536023"/>
            <w:bookmarkEnd w:id="23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6" w:name="__Fieldmark__712_1268536023"/>
            <w:bookmarkStart w:id="237" w:name="__Fieldmark__712_1268536023"/>
            <w:bookmarkStart w:id="238" w:name="__Fieldmark__712_1268536023"/>
            <w:bookmarkEnd w:id="23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9" w:name="__Fieldmark__716_1268536023"/>
            <w:bookmarkStart w:id="240" w:name="__Fieldmark__716_1268536023"/>
            <w:bookmarkStart w:id="241" w:name="__Fieldmark__716_1268536023"/>
            <w:bookmarkEnd w:id="24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 xml:space="preserve">Altro (specificare) </w:t>
            </w:r>
            <w:r>
              <w:fldChar w:fldCharType="begin">
                <w:ffData>
                  <w:name w:val="Testo1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2" w:name="Testo109"/>
            <w:bookmarkStart w:id="243" w:name="Testo109"/>
            <w:bookmarkEnd w:id="243"/>
            <w:r>
              <w:rPr>
                <w:sz w:val="14"/>
              </w:rPr>
              <w:t>     </w:t>
            </w:r>
            <w:bookmarkStart w:id="244" w:name="Testo109"/>
            <w:bookmarkEnd w:id="244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5" w:name="__Fieldmark__728_1268536023"/>
            <w:bookmarkStart w:id="246" w:name="__Fieldmark__728_1268536023"/>
            <w:bookmarkStart w:id="247" w:name="__Fieldmark__728_1268536023"/>
            <w:bookmarkEnd w:id="247"/>
            <w:r>
              <w:rPr/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8" w:name="__Fieldmark__732_1268536023"/>
            <w:bookmarkStart w:id="249" w:name="__Fieldmark__732_1268536023"/>
            <w:bookmarkStart w:id="250" w:name="__Fieldmark__732_1268536023"/>
            <w:bookmarkEnd w:id="25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1" w:name="__Fieldmark__736_1268536023"/>
            <w:bookmarkStart w:id="252" w:name="__Fieldmark__736_1268536023"/>
            <w:bookmarkStart w:id="253" w:name="__Fieldmark__736_1268536023"/>
            <w:bookmarkEnd w:id="25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4" w:name="__Fieldmark__740_1268536023"/>
            <w:bookmarkStart w:id="255" w:name="__Fieldmark__740_1268536023"/>
            <w:bookmarkStart w:id="256" w:name="__Fieldmark__740_1268536023"/>
            <w:bookmarkEnd w:id="25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57" w:name="__Fieldmark__744_1268536023"/>
            <w:bookmarkStart w:id="258" w:name="__Fieldmark__744_1268536023"/>
            <w:bookmarkStart w:id="259" w:name="__Fieldmark__744_1268536023"/>
            <w:bookmarkEnd w:id="25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60" w:name="__Fieldmark__748_1268536023"/>
            <w:bookmarkStart w:id="261" w:name="__Fieldmark__748_1268536023"/>
            <w:bookmarkStart w:id="262" w:name="__Fieldmark__748_1268536023"/>
            <w:bookmarkEnd w:id="26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</w:tbl>
    <w:p>
      <w:pPr>
        <w:pStyle w:val="00CRisposta"/>
        <w:rPr/>
      </w:pPr>
      <w:r>
        <w:rPr/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9.Quali tra le seguenti attività descrive la SITUAZIONE ATTUALE DELLE ATTIVITA’ che la sua impresa ha costituito in Cina:</w:t>
      </w:r>
    </w:p>
    <w:tbl>
      <w:tblPr>
        <w:tblW w:w="99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156"/>
        <w:gridCol w:w="1825"/>
      </w:tblGrid>
      <w:tr>
        <w:trPr/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% sul totale delle attività in Cina</w:t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Realizziamo prodotti finali/servizi che sono venduti in Cina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3" w:name="Testo83211"/>
            <w:bookmarkStart w:id="264" w:name="Testo83"/>
            <w:bookmarkStart w:id="265" w:name="Testo83"/>
            <w:bookmarkEnd w:id="265"/>
            <w:r>
              <w:rPr>
                <w:sz w:val="14"/>
                <w:lang w:val="en-GB"/>
              </w:rPr>
              <w:t>     </w:t>
            </w:r>
            <w:bookmarkStart w:id="266" w:name="Testo83"/>
            <w:bookmarkEnd w:id="266"/>
            <w:bookmarkEnd w:id="263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Realizziamo prodotti finali/servizi che sono venduti in Italia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67" w:name="Testo84213"/>
            <w:bookmarkStart w:id="268" w:name="Testo84"/>
            <w:bookmarkStart w:id="269" w:name="Testo84"/>
            <w:bookmarkEnd w:id="269"/>
            <w:r>
              <w:rPr>
                <w:sz w:val="14"/>
                <w:lang w:val="en-GB"/>
              </w:rPr>
              <w:t>     </w:t>
            </w:r>
            <w:bookmarkStart w:id="270" w:name="Testo84"/>
            <w:bookmarkEnd w:id="270"/>
            <w:bookmarkEnd w:id="267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Realizziamo prodotti finali/servizi che sono venduti in altri Paesi (esclusa Cina e Italia)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1" w:name="Testo85215"/>
            <w:bookmarkStart w:id="272" w:name="Testo85"/>
            <w:bookmarkStart w:id="273" w:name="Testo85"/>
            <w:bookmarkEnd w:id="273"/>
            <w:r>
              <w:rPr>
                <w:sz w:val="14"/>
                <w:lang w:val="en-GB"/>
              </w:rPr>
              <w:t>     </w:t>
            </w:r>
            <w:bookmarkStart w:id="274" w:name="Testo85"/>
            <w:bookmarkEnd w:id="274"/>
            <w:bookmarkEnd w:id="27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Produciamo componenti o parti di prodotto che sono esportate in Italia per essere completati/inseriti nel prodotto finale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5" w:name="Testo86217"/>
            <w:bookmarkStart w:id="276" w:name="Testo86"/>
            <w:bookmarkStart w:id="277" w:name="Testo86"/>
            <w:bookmarkEnd w:id="277"/>
            <w:r>
              <w:rPr>
                <w:sz w:val="14"/>
                <w:lang w:val="en-GB"/>
              </w:rPr>
              <w:t>     </w:t>
            </w:r>
            <w:bookmarkStart w:id="278" w:name="Testo86"/>
            <w:bookmarkEnd w:id="278"/>
            <w:bookmarkEnd w:id="275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Acquistiamo materia prima e componenti per prodotti finiti che sono realizzati in Italia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9" w:name="Testo87219"/>
            <w:bookmarkStart w:id="280" w:name="Testo87"/>
            <w:bookmarkStart w:id="281" w:name="Testo87"/>
            <w:bookmarkEnd w:id="281"/>
            <w:r>
              <w:rPr>
                <w:sz w:val="14"/>
                <w:lang w:val="en-GB"/>
              </w:rPr>
              <w:t>     </w:t>
            </w:r>
            <w:bookmarkStart w:id="282" w:name="Testo87"/>
            <w:bookmarkEnd w:id="282"/>
            <w:bookmarkEnd w:id="279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Vendiamo prodotti realizzati in altri Paesi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1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3" w:name="Testo111221"/>
            <w:bookmarkStart w:id="284" w:name="Testo111"/>
            <w:bookmarkStart w:id="285" w:name="Testo111"/>
            <w:bookmarkEnd w:id="285"/>
            <w:r>
              <w:rPr>
                <w:sz w:val="14"/>
              </w:rPr>
              <w:t>     </w:t>
            </w:r>
            <w:bookmarkStart w:id="286" w:name="Testo111"/>
            <w:bookmarkEnd w:id="286"/>
            <w:bookmarkEnd w:id="283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 xml:space="preserve">Altro (specificare) </w:t>
            </w:r>
            <w:r>
              <w:fldChar w:fldCharType="begin">
                <w:ffData>
                  <w:name w:val="Testo1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7" w:name="Testo110223"/>
            <w:bookmarkStart w:id="288" w:name="Testo110"/>
            <w:bookmarkStart w:id="289" w:name="Testo110"/>
            <w:bookmarkEnd w:id="289"/>
            <w:r>
              <w:rPr>
                <w:sz w:val="14"/>
              </w:rPr>
              <w:t>     </w:t>
            </w:r>
            <w:bookmarkStart w:id="290" w:name="Testo110"/>
            <w:bookmarkEnd w:id="290"/>
            <w:bookmarkEnd w:id="287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8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1" w:name="Testo88225"/>
            <w:bookmarkStart w:id="292" w:name="Testo88"/>
            <w:bookmarkStart w:id="293" w:name="Testo88"/>
            <w:bookmarkEnd w:id="293"/>
            <w:r>
              <w:rPr>
                <w:sz w:val="14"/>
                <w:lang w:val="en-GB"/>
              </w:rPr>
              <w:t>     </w:t>
            </w:r>
            <w:bookmarkStart w:id="294" w:name="Testo88"/>
            <w:bookmarkEnd w:id="294"/>
            <w:bookmarkEnd w:id="291"/>
            <w:r>
              <w:rPr>
                <w:sz w:val="14"/>
                <w:lang w:val="en-GB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8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Totale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100%</w:t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10. Quali tra le seguenti ragioni spiegano l’INGRESSO della sua impresa in Cina. Indichi il grado di importanza in una scala da 1 (irrilevante) a 5 (fondamentale):</w:t>
      </w:r>
    </w:p>
    <w:tbl>
      <w:tblPr>
        <w:tblW w:w="530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025"/>
        <w:gridCol w:w="456"/>
        <w:gridCol w:w="455"/>
        <w:gridCol w:w="456"/>
        <w:gridCol w:w="455"/>
        <w:gridCol w:w="454"/>
      </w:tblGrid>
      <w:tr>
        <w:trPr/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Grado di importanza</w:t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Basso costo del lavoro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5" w:name="Controllo74"/>
            <w:bookmarkStart w:id="296" w:name="__Fieldmark__998_1268536023"/>
            <w:bookmarkStart w:id="297" w:name="__Fieldmark__998_1268536023"/>
            <w:bookmarkStart w:id="298" w:name="__Fieldmark__998_1268536023"/>
            <w:bookmarkEnd w:id="298"/>
            <w:bookmarkEnd w:id="29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99" w:name="Controllo81"/>
            <w:bookmarkStart w:id="300" w:name="__Fieldmark__1004_1268536023"/>
            <w:bookmarkStart w:id="301" w:name="__Fieldmark__1004_1268536023"/>
            <w:bookmarkStart w:id="302" w:name="__Fieldmark__1004_1268536023"/>
            <w:bookmarkEnd w:id="302"/>
            <w:bookmarkEnd w:id="29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3" w:name="Controllo94"/>
            <w:bookmarkStart w:id="304" w:name="__Fieldmark__1010_1268536023"/>
            <w:bookmarkStart w:id="305" w:name="__Fieldmark__1010_1268536023"/>
            <w:bookmarkStart w:id="306" w:name="__Fieldmark__1010_1268536023"/>
            <w:bookmarkEnd w:id="306"/>
            <w:bookmarkEnd w:id="30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07" w:name="Controllo95"/>
            <w:bookmarkStart w:id="308" w:name="__Fieldmark__1016_1268536023"/>
            <w:bookmarkStart w:id="309" w:name="__Fieldmark__1016_1268536023"/>
            <w:bookmarkStart w:id="310" w:name="__Fieldmark__1016_1268536023"/>
            <w:bookmarkEnd w:id="310"/>
            <w:bookmarkEnd w:id="30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1" w:name="Controllo108"/>
            <w:bookmarkStart w:id="312" w:name="__Fieldmark__1022_1268536023"/>
            <w:bookmarkStart w:id="313" w:name="__Fieldmark__1022_1268536023"/>
            <w:bookmarkStart w:id="314" w:name="__Fieldmark__1022_1268536023"/>
            <w:bookmarkEnd w:id="314"/>
            <w:bookmarkEnd w:id="31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Disponibilità di materia prima a buon mercato 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5" w:name="Controllo75"/>
            <w:bookmarkStart w:id="316" w:name="__Fieldmark__1029_1268536023"/>
            <w:bookmarkStart w:id="317" w:name="__Fieldmark__1029_1268536023"/>
            <w:bookmarkStart w:id="318" w:name="__Fieldmark__1029_1268536023"/>
            <w:bookmarkEnd w:id="318"/>
            <w:bookmarkEnd w:id="31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19" w:name="Controllo82"/>
            <w:bookmarkStart w:id="320" w:name="__Fieldmark__1035_1268536023"/>
            <w:bookmarkStart w:id="321" w:name="__Fieldmark__1035_1268536023"/>
            <w:bookmarkStart w:id="322" w:name="__Fieldmark__1035_1268536023"/>
            <w:bookmarkEnd w:id="322"/>
            <w:bookmarkEnd w:id="31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3" w:name="Controllo93"/>
            <w:bookmarkStart w:id="324" w:name="__Fieldmark__1041_1268536023"/>
            <w:bookmarkStart w:id="325" w:name="__Fieldmark__1041_1268536023"/>
            <w:bookmarkStart w:id="326" w:name="__Fieldmark__1041_1268536023"/>
            <w:bookmarkEnd w:id="326"/>
            <w:bookmarkEnd w:id="32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27" w:name="Controllo96"/>
            <w:bookmarkStart w:id="328" w:name="__Fieldmark__1047_1268536023"/>
            <w:bookmarkStart w:id="329" w:name="__Fieldmark__1047_1268536023"/>
            <w:bookmarkStart w:id="330" w:name="__Fieldmark__1047_1268536023"/>
            <w:bookmarkEnd w:id="330"/>
            <w:bookmarkEnd w:id="32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1" w:name="Controllo107"/>
            <w:bookmarkStart w:id="332" w:name="__Fieldmark__1053_1268536023"/>
            <w:bookmarkStart w:id="333" w:name="__Fieldmark__1053_1268536023"/>
            <w:bookmarkStart w:id="334" w:name="__Fieldmark__1053_1268536023"/>
            <w:bookmarkEnd w:id="334"/>
            <w:bookmarkEnd w:id="33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Vantaggi fiscali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5" w:name="Controllo76"/>
            <w:bookmarkStart w:id="336" w:name="__Fieldmark__1060_1268536023"/>
            <w:bookmarkStart w:id="337" w:name="__Fieldmark__1060_1268536023"/>
            <w:bookmarkStart w:id="338" w:name="__Fieldmark__1060_1268536023"/>
            <w:bookmarkEnd w:id="338"/>
            <w:bookmarkEnd w:id="33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39" w:name="Controllo83"/>
            <w:bookmarkStart w:id="340" w:name="__Fieldmark__1066_1268536023"/>
            <w:bookmarkStart w:id="341" w:name="__Fieldmark__1066_1268536023"/>
            <w:bookmarkStart w:id="342" w:name="__Fieldmark__1066_1268536023"/>
            <w:bookmarkEnd w:id="342"/>
            <w:bookmarkEnd w:id="33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3" w:name="Controllo92"/>
            <w:bookmarkStart w:id="344" w:name="__Fieldmark__1072_1268536023"/>
            <w:bookmarkStart w:id="345" w:name="__Fieldmark__1072_1268536023"/>
            <w:bookmarkStart w:id="346" w:name="__Fieldmark__1072_1268536023"/>
            <w:bookmarkEnd w:id="346"/>
            <w:bookmarkEnd w:id="34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47" w:name="Controllo97"/>
            <w:bookmarkStart w:id="348" w:name="__Fieldmark__1078_1268536023"/>
            <w:bookmarkStart w:id="349" w:name="__Fieldmark__1078_1268536023"/>
            <w:bookmarkStart w:id="350" w:name="__Fieldmark__1078_1268536023"/>
            <w:bookmarkEnd w:id="350"/>
            <w:bookmarkEnd w:id="34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1" w:name="Controllo106"/>
            <w:bookmarkStart w:id="352" w:name="__Fieldmark__1084_1268536023"/>
            <w:bookmarkStart w:id="353" w:name="__Fieldmark__1084_1268536023"/>
            <w:bookmarkStart w:id="354" w:name="__Fieldmark__1084_1268536023"/>
            <w:bookmarkEnd w:id="354"/>
            <w:bookmarkEnd w:id="35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Sviluppo di nuovi mercati di sbocco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5" w:name="Controllo77"/>
            <w:bookmarkStart w:id="356" w:name="__Fieldmark__1091_1268536023"/>
            <w:bookmarkStart w:id="357" w:name="__Fieldmark__1091_1268536023"/>
            <w:bookmarkStart w:id="358" w:name="__Fieldmark__1091_1268536023"/>
            <w:bookmarkEnd w:id="358"/>
            <w:bookmarkEnd w:id="35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59" w:name="Controllo84"/>
            <w:bookmarkStart w:id="360" w:name="__Fieldmark__1097_1268536023"/>
            <w:bookmarkStart w:id="361" w:name="__Fieldmark__1097_1268536023"/>
            <w:bookmarkStart w:id="362" w:name="__Fieldmark__1097_1268536023"/>
            <w:bookmarkEnd w:id="362"/>
            <w:bookmarkEnd w:id="35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3" w:name="Controllo91"/>
            <w:bookmarkStart w:id="364" w:name="__Fieldmark__1103_1268536023"/>
            <w:bookmarkStart w:id="365" w:name="__Fieldmark__1103_1268536023"/>
            <w:bookmarkStart w:id="366" w:name="__Fieldmark__1103_1268536023"/>
            <w:bookmarkEnd w:id="366"/>
            <w:bookmarkEnd w:id="36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67" w:name="Controllo98"/>
            <w:bookmarkStart w:id="368" w:name="__Fieldmark__1109_1268536023"/>
            <w:bookmarkStart w:id="369" w:name="__Fieldmark__1109_1268536023"/>
            <w:bookmarkStart w:id="370" w:name="__Fieldmark__1109_1268536023"/>
            <w:bookmarkEnd w:id="370"/>
            <w:bookmarkEnd w:id="36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1" w:name="Controllo105"/>
            <w:bookmarkStart w:id="372" w:name="__Fieldmark__1115_1268536023"/>
            <w:bookmarkStart w:id="373" w:name="__Fieldmark__1115_1268536023"/>
            <w:bookmarkStart w:id="374" w:name="__Fieldmark__1115_1268536023"/>
            <w:bookmarkEnd w:id="374"/>
            <w:bookmarkEnd w:id="37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Minori vincoli di natura regolamentale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5" w:name="Controllo78"/>
            <w:bookmarkStart w:id="376" w:name="__Fieldmark__1123_1268536023"/>
            <w:bookmarkStart w:id="377" w:name="__Fieldmark__1123_1268536023"/>
            <w:bookmarkStart w:id="378" w:name="__Fieldmark__1123_1268536023"/>
            <w:bookmarkEnd w:id="378"/>
            <w:bookmarkEnd w:id="37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79" w:name="Controllo85"/>
            <w:bookmarkStart w:id="380" w:name="__Fieldmark__1129_1268536023"/>
            <w:bookmarkStart w:id="381" w:name="__Fieldmark__1129_1268536023"/>
            <w:bookmarkStart w:id="382" w:name="__Fieldmark__1129_1268536023"/>
            <w:bookmarkEnd w:id="382"/>
            <w:bookmarkEnd w:id="37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3" w:name="Controllo90"/>
            <w:bookmarkStart w:id="384" w:name="__Fieldmark__1135_1268536023"/>
            <w:bookmarkStart w:id="385" w:name="__Fieldmark__1135_1268536023"/>
            <w:bookmarkStart w:id="386" w:name="__Fieldmark__1135_1268536023"/>
            <w:bookmarkEnd w:id="386"/>
            <w:bookmarkEnd w:id="38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87" w:name="Controllo99"/>
            <w:bookmarkStart w:id="388" w:name="__Fieldmark__1141_1268536023"/>
            <w:bookmarkStart w:id="389" w:name="__Fieldmark__1141_1268536023"/>
            <w:bookmarkStart w:id="390" w:name="__Fieldmark__1141_1268536023"/>
            <w:bookmarkEnd w:id="390"/>
            <w:bookmarkEnd w:id="38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1" w:name="Controllo104"/>
            <w:bookmarkStart w:id="392" w:name="__Fieldmark__1147_1268536023"/>
            <w:bookmarkStart w:id="393" w:name="__Fieldmark__1147_1268536023"/>
            <w:bookmarkStart w:id="394" w:name="__Fieldmark__1147_1268536023"/>
            <w:bookmarkEnd w:id="394"/>
            <w:bookmarkEnd w:id="39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Forniture a clienti localizzati in Cina</w:t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5" w:name="Controllo80"/>
            <w:bookmarkStart w:id="396" w:name="__Fieldmark__1154_1268536023"/>
            <w:bookmarkStart w:id="397" w:name="__Fieldmark__1154_1268536023"/>
            <w:bookmarkStart w:id="398" w:name="__Fieldmark__1154_1268536023"/>
            <w:bookmarkEnd w:id="398"/>
            <w:bookmarkEnd w:id="39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99" w:name="Controllo87"/>
            <w:bookmarkStart w:id="400" w:name="__Fieldmark__1160_1268536023"/>
            <w:bookmarkStart w:id="401" w:name="__Fieldmark__1160_1268536023"/>
            <w:bookmarkStart w:id="402" w:name="__Fieldmark__1160_1268536023"/>
            <w:bookmarkEnd w:id="402"/>
            <w:bookmarkEnd w:id="39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3" w:name="Controllo88"/>
            <w:bookmarkStart w:id="404" w:name="__Fieldmark__1166_1268536023"/>
            <w:bookmarkStart w:id="405" w:name="__Fieldmark__1166_1268536023"/>
            <w:bookmarkStart w:id="406" w:name="__Fieldmark__1166_1268536023"/>
            <w:bookmarkEnd w:id="406"/>
            <w:bookmarkEnd w:id="40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7" w:name="Controllo101"/>
            <w:bookmarkStart w:id="408" w:name="__Fieldmark__1172_1268536023"/>
            <w:bookmarkStart w:id="409" w:name="__Fieldmark__1172_1268536023"/>
            <w:bookmarkStart w:id="410" w:name="__Fieldmark__1172_1268536023"/>
            <w:bookmarkEnd w:id="410"/>
            <w:bookmarkEnd w:id="40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11" w:name="Controllo102"/>
            <w:bookmarkStart w:id="412" w:name="__Fieldmark__1178_1268536023"/>
            <w:bookmarkStart w:id="413" w:name="__Fieldmark__1178_1268536023"/>
            <w:bookmarkStart w:id="414" w:name="__Fieldmark__1178_1268536023"/>
            <w:bookmarkEnd w:id="414"/>
            <w:bookmarkEnd w:id="41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 xml:space="preserve">Altro (specificare) </w:t>
            </w:r>
            <w:r>
              <w:fldChar w:fldCharType="begin">
                <w:ffData>
                  <w:name w:val="Testo1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5" w:name="Testo112"/>
            <w:bookmarkStart w:id="416" w:name="Testo112"/>
            <w:bookmarkEnd w:id="416"/>
            <w:r>
              <w:rPr>
                <w:sz w:val="14"/>
                <w:lang w:val="it-IT"/>
              </w:rPr>
            </w:r>
            <w:r>
              <w:rPr>
                <w:sz w:val="14"/>
              </w:rPr>
              <w:t>     </w:t>
            </w:r>
            <w:bookmarkStart w:id="417" w:name="Testo112"/>
            <w:bookmarkEnd w:id="417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18" w:name="__Fieldmark__1192_1268536023"/>
            <w:bookmarkStart w:id="419" w:name="__Fieldmark__1192_1268536023"/>
            <w:bookmarkStart w:id="420" w:name="__Fieldmark__1192_1268536023"/>
            <w:bookmarkEnd w:id="42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1" w:name="__Fieldmark__1196_1268536023"/>
            <w:bookmarkStart w:id="422" w:name="__Fieldmark__1196_1268536023"/>
            <w:bookmarkStart w:id="423" w:name="__Fieldmark__1196_1268536023"/>
            <w:bookmarkEnd w:id="42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4" w:name="__Fieldmark__1200_1268536023"/>
            <w:bookmarkStart w:id="425" w:name="__Fieldmark__1200_1268536023"/>
            <w:bookmarkStart w:id="426" w:name="__Fieldmark__1200_1268536023"/>
            <w:bookmarkEnd w:id="42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27" w:name="__Fieldmark__1204_1268536023"/>
            <w:bookmarkStart w:id="428" w:name="__Fieldmark__1204_1268536023"/>
            <w:bookmarkStart w:id="429" w:name="__Fieldmark__1204_1268536023"/>
            <w:bookmarkEnd w:id="42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30" w:name="__Fieldmark__1208_1268536023"/>
            <w:bookmarkStart w:id="431" w:name="__Fieldmark__1208_1268536023"/>
            <w:bookmarkStart w:id="432" w:name="__Fieldmark__1208_1268536023"/>
            <w:bookmarkEnd w:id="43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11. INVESTIMENTI in Cina (valori assoluti, indichi l’ammontare in euro):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649"/>
        <w:gridCol w:w="1036"/>
        <w:gridCol w:w="1036"/>
        <w:gridCol w:w="1033"/>
        <w:gridCol w:w="1442"/>
        <w:gridCol w:w="1441"/>
      </w:tblGrid>
      <w:tr>
        <w:trPr/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Ammontare totale (stock cumulato)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Percentuale rispetto agli investimenti all’estero</w:t>
            </w:r>
          </w:p>
        </w:tc>
      </w:tr>
      <w:tr>
        <w:trPr>
          <w:trHeight w:val="227" w:hRule="atLeast"/>
        </w:trPr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Investimenti in Cina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33" w:name="Testo96"/>
            <w:bookmarkStart w:id="434" w:name="Testo96"/>
            <w:bookmarkEnd w:id="434"/>
            <w:r>
              <w:rPr>
                <w:sz w:val="14"/>
              </w:rPr>
              <w:t>     </w:t>
            </w:r>
            <w:bookmarkStart w:id="435" w:name="Testo96"/>
            <w:bookmarkEnd w:id="43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328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36" w:name="__Fieldmark__1328_1268536023"/>
            <w:bookmarkStart w:id="437" w:name="__Fieldmark__1328_1268536023"/>
            <w:bookmarkEnd w:id="437"/>
            <w:r>
              <w:rPr>
                <w:sz w:val="14"/>
              </w:rPr>
              <w:t>     </w:t>
            </w:r>
            <w:bookmarkStart w:id="438" w:name="__Fieldmark__1328_1268536023"/>
            <w:bookmarkEnd w:id="438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39" w:name="Testo97"/>
            <w:bookmarkStart w:id="440" w:name="Testo97"/>
            <w:bookmarkEnd w:id="440"/>
            <w:r>
              <w:rPr>
                <w:sz w:val="14"/>
              </w:rPr>
              <w:t>     </w:t>
            </w:r>
            <w:bookmarkStart w:id="441" w:name="Testo97"/>
            <w:bookmarkEnd w:id="441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344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2" w:name="__Fieldmark__1344_1268536023"/>
            <w:bookmarkStart w:id="443" w:name="__Fieldmark__1344_1268536023"/>
            <w:bookmarkEnd w:id="443"/>
            <w:r>
              <w:rPr>
                <w:sz w:val="14"/>
              </w:rPr>
              <w:t>     </w:t>
            </w:r>
            <w:bookmarkStart w:id="444" w:name="__Fieldmark__1344_1268536023"/>
            <w:bookmarkEnd w:id="444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352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5" w:name="__Fieldmark__1352_1268536023"/>
            <w:bookmarkStart w:id="446" w:name="__Fieldmark__1352_1268536023"/>
            <w:bookmarkEnd w:id="446"/>
            <w:r>
              <w:rPr>
                <w:sz w:val="14"/>
              </w:rPr>
              <w:t>     </w:t>
            </w:r>
            <w:bookmarkStart w:id="447" w:name="__Fieldmark__1352_1268536023"/>
            <w:bookmarkEnd w:id="447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12. Valore dell’EXPORT verso la Cina (valori assoluti, indichi l’ammontare in euro):</w:t>
      </w:r>
    </w:p>
    <w:tbl>
      <w:tblPr>
        <w:tblW w:w="445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741"/>
        <w:gridCol w:w="1062"/>
        <w:gridCol w:w="1060"/>
        <w:gridCol w:w="1058"/>
        <w:gridCol w:w="1656"/>
      </w:tblGrid>
      <w:tr>
        <w:trPr/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Percentuale rispetto all’export totale (2014)</w:t>
            </w:r>
          </w:p>
        </w:tc>
      </w:tr>
      <w:tr>
        <w:trPr>
          <w:trHeight w:val="227" w:hRule="atLeast"/>
        </w:trPr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Export verso la Cina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403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8" w:name="__Fieldmark__1403_1268536023"/>
            <w:bookmarkStart w:id="449" w:name="__Fieldmark__1403_1268536023"/>
            <w:bookmarkEnd w:id="449"/>
            <w:r>
              <w:rPr>
                <w:sz w:val="14"/>
              </w:rPr>
              <w:t>     </w:t>
            </w:r>
            <w:bookmarkStart w:id="450" w:name="__Fieldmark__1403_1268536023"/>
            <w:bookmarkEnd w:id="450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411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1" w:name="__Fieldmark__1411_1268536023"/>
            <w:bookmarkStart w:id="452" w:name="__Fieldmark__1411_1268536023"/>
            <w:bookmarkEnd w:id="452"/>
            <w:r>
              <w:rPr>
                <w:sz w:val="14"/>
              </w:rPr>
              <w:t>     </w:t>
            </w:r>
            <w:bookmarkStart w:id="453" w:name="__Fieldmark__1411_1268536023"/>
            <w:bookmarkEnd w:id="45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419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4" w:name="__Fieldmark__1419_1268536023"/>
            <w:bookmarkStart w:id="455" w:name="__Fieldmark__1419_1268536023"/>
            <w:bookmarkEnd w:id="455"/>
            <w:r>
              <w:rPr>
                <w:sz w:val="14"/>
              </w:rPr>
              <w:t>     </w:t>
            </w:r>
            <w:bookmarkStart w:id="456" w:name="__Fieldmark__1419_1268536023"/>
            <w:bookmarkEnd w:id="456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427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7" w:name="__Fieldmark__1427_1268536023"/>
            <w:bookmarkStart w:id="458" w:name="__Fieldmark__1427_1268536023"/>
            <w:bookmarkEnd w:id="458"/>
            <w:r>
              <w:rPr>
                <w:sz w:val="14"/>
              </w:rPr>
              <w:t>     </w:t>
            </w:r>
            <w:bookmarkStart w:id="459" w:name="__Fieldmark__1427_1268536023"/>
            <w:bookmarkEnd w:id="459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13. RICAVI ottenuti da tutte le attività Cinesi. Indichi l’ammontare in Euro</w:t>
      </w:r>
    </w:p>
    <w:tbl>
      <w:tblPr>
        <w:tblW w:w="38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663"/>
        <w:gridCol w:w="995"/>
        <w:gridCol w:w="606"/>
        <w:gridCol w:w="606"/>
      </w:tblGrid>
      <w:tr>
        <w:trPr/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 (stima)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</w:tr>
      <w:tr>
        <w:trPr>
          <w:trHeight w:val="227" w:hRule="atLeast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Ricavi da attività Cinesi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0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0" w:name="Testo100"/>
            <w:bookmarkStart w:id="461" w:name="Testo100"/>
            <w:bookmarkEnd w:id="461"/>
            <w:r>
              <w:rPr>
                <w:sz w:val="14"/>
              </w:rPr>
              <w:t>     </w:t>
            </w:r>
            <w:bookmarkStart w:id="462" w:name="Testo100"/>
            <w:bookmarkEnd w:id="462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3" w:name="Testo101"/>
            <w:bookmarkStart w:id="464" w:name="Testo101"/>
            <w:bookmarkEnd w:id="464"/>
            <w:r>
              <w:rPr>
                <w:sz w:val="14"/>
              </w:rPr>
              <w:t>     </w:t>
            </w:r>
            <w:bookmarkStart w:id="465" w:name="Testo101"/>
            <w:bookmarkEnd w:id="46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1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6" w:name="Testo102"/>
            <w:bookmarkStart w:id="467" w:name="Testo102"/>
            <w:bookmarkEnd w:id="467"/>
            <w:r>
              <w:rPr>
                <w:sz w:val="14"/>
              </w:rPr>
              <w:t>     </w:t>
            </w:r>
            <w:bookmarkStart w:id="468" w:name="Testo102"/>
            <w:bookmarkEnd w:id="468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14. Numero di ADDETTI dell’impresa in Cina (indichi il dato medio dell’anno):</w:t>
      </w:r>
    </w:p>
    <w:tbl>
      <w:tblPr>
        <w:tblW w:w="36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747"/>
        <w:gridCol w:w="1064"/>
        <w:gridCol w:w="1064"/>
        <w:gridCol w:w="1063"/>
      </w:tblGrid>
      <w:tr>
        <w:trPr/>
        <w:tc>
          <w:tcPr>
            <w:tcW w:w="3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</w:tr>
      <w:tr>
        <w:trPr>
          <w:trHeight w:val="227" w:hRule="atLeast"/>
        </w:trPr>
        <w:tc>
          <w:tcPr>
            <w:tcW w:w="3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 nazionalità Italiana (espatriati)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9" w:name="Testo91217"/>
            <w:bookmarkStart w:id="470" w:name="Testo91"/>
            <w:bookmarkStart w:id="471" w:name="Testo91"/>
            <w:bookmarkEnd w:id="471"/>
            <w:r>
              <w:rPr>
                <w:sz w:val="14"/>
              </w:rPr>
              <w:t>     </w:t>
            </w:r>
            <w:bookmarkStart w:id="472" w:name="Testo91"/>
            <w:bookmarkEnd w:id="472"/>
            <w:bookmarkEnd w:id="469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537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3" w:name="Testo96219"/>
            <w:bookmarkStart w:id="474" w:name="__Fieldmark__1537_1268536023"/>
            <w:bookmarkStart w:id="475" w:name="__Fieldmark__1537_1268536023"/>
            <w:bookmarkEnd w:id="475"/>
            <w:r>
              <w:rPr>
                <w:sz w:val="14"/>
              </w:rPr>
              <w:t>     </w:t>
            </w:r>
            <w:bookmarkStart w:id="476" w:name="__Fieldmark__1537_1268536023"/>
            <w:bookmarkEnd w:id="476"/>
            <w:bookmarkEnd w:id="47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__Fieldmark__1547_126853602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7" w:name="Testo97221"/>
            <w:bookmarkStart w:id="478" w:name="__Fieldmark__1547_1268536023"/>
            <w:bookmarkStart w:id="479" w:name="__Fieldmark__1547_1268536023"/>
            <w:bookmarkEnd w:id="479"/>
            <w:r>
              <w:rPr>
                <w:sz w:val="14"/>
              </w:rPr>
              <w:t>     </w:t>
            </w:r>
            <w:bookmarkStart w:id="480" w:name="__Fieldmark__1547_1268536023"/>
            <w:bookmarkEnd w:id="480"/>
            <w:bookmarkEnd w:id="477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95" w:hRule="atLeast"/>
        </w:trPr>
        <w:tc>
          <w:tcPr>
            <w:tcW w:w="3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Di nazionalità Cinese 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1" w:name="Testo92223"/>
            <w:bookmarkStart w:id="482" w:name="Testo92"/>
            <w:bookmarkStart w:id="483" w:name="Testo92"/>
            <w:bookmarkEnd w:id="483"/>
            <w:r>
              <w:rPr>
                <w:sz w:val="14"/>
              </w:rPr>
              <w:t>     </w:t>
            </w:r>
            <w:bookmarkStart w:id="484" w:name="Testo92"/>
            <w:bookmarkEnd w:id="484"/>
            <w:bookmarkEnd w:id="481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5" w:name="Testo95225"/>
            <w:bookmarkStart w:id="486" w:name="Testo95"/>
            <w:bookmarkStart w:id="487" w:name="Testo95"/>
            <w:bookmarkEnd w:id="487"/>
            <w:r>
              <w:rPr>
                <w:sz w:val="14"/>
              </w:rPr>
              <w:t>     </w:t>
            </w:r>
            <w:bookmarkStart w:id="488" w:name="Testo95"/>
            <w:bookmarkEnd w:id="488"/>
            <w:bookmarkEnd w:id="485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9" w:name="Testo98227"/>
            <w:bookmarkStart w:id="490" w:name="Testo98"/>
            <w:bookmarkStart w:id="491" w:name="Testo98"/>
            <w:bookmarkEnd w:id="491"/>
            <w:r>
              <w:rPr>
                <w:sz w:val="14"/>
              </w:rPr>
              <w:t>     </w:t>
            </w:r>
            <w:bookmarkStart w:id="492" w:name="Testo98"/>
            <w:bookmarkEnd w:id="492"/>
            <w:bookmarkEnd w:id="489"/>
            <w:r>
              <w:rPr>
                <w:sz w:val="14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3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 nazionalità terza (esclusi Italiani e Cinesi)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93" w:name="Testo93229"/>
            <w:bookmarkStart w:id="494" w:name="Testo93"/>
            <w:bookmarkStart w:id="495" w:name="Testo93"/>
            <w:bookmarkEnd w:id="495"/>
            <w:r>
              <w:rPr>
                <w:sz w:val="14"/>
              </w:rPr>
              <w:t>     </w:t>
            </w:r>
            <w:bookmarkStart w:id="496" w:name="Testo93"/>
            <w:bookmarkEnd w:id="496"/>
            <w:bookmarkEnd w:id="493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97" w:name="Testo94231"/>
            <w:bookmarkStart w:id="498" w:name="Testo94"/>
            <w:bookmarkStart w:id="499" w:name="Testo94"/>
            <w:bookmarkEnd w:id="499"/>
            <w:r>
              <w:rPr>
                <w:sz w:val="14"/>
              </w:rPr>
              <w:t>     </w:t>
            </w:r>
            <w:bookmarkStart w:id="500" w:name="Testo94"/>
            <w:bookmarkEnd w:id="500"/>
            <w:bookmarkEnd w:id="497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Testo9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01" w:name="Testo99233"/>
            <w:bookmarkStart w:id="502" w:name="Testo99"/>
            <w:bookmarkStart w:id="503" w:name="Testo99"/>
            <w:bookmarkEnd w:id="503"/>
            <w:r>
              <w:rPr>
                <w:sz w:val="14"/>
              </w:rPr>
              <w:t>     </w:t>
            </w:r>
            <w:bookmarkStart w:id="504" w:name="Testo99"/>
            <w:bookmarkEnd w:id="504"/>
            <w:bookmarkEnd w:id="501"/>
            <w:r>
              <w:rPr>
                <w:sz w:val="14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15. RISULTATI ECONOMICI delle attività Cinesi negli ultimi tre anni. Indichi le performance finanziarie in una scala da 1 (in perdita sostanziale) a 5 (altamente profittevoli):</w:t>
      </w:r>
    </w:p>
    <w:tbl>
      <w:tblPr>
        <w:tblW w:w="93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559"/>
        <w:gridCol w:w="455"/>
        <w:gridCol w:w="455"/>
        <w:gridCol w:w="456"/>
        <w:gridCol w:w="455"/>
        <w:gridCol w:w="455"/>
        <w:gridCol w:w="456"/>
        <w:gridCol w:w="455"/>
        <w:gridCol w:w="455"/>
        <w:gridCol w:w="456"/>
        <w:gridCol w:w="455"/>
        <w:gridCol w:w="455"/>
        <w:gridCol w:w="455"/>
        <w:gridCol w:w="456"/>
        <w:gridCol w:w="455"/>
        <w:gridCol w:w="452"/>
      </w:tblGrid>
      <w:tr>
        <w:trPr/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22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2013</w:t>
            </w:r>
          </w:p>
        </w:tc>
        <w:tc>
          <w:tcPr>
            <w:tcW w:w="22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2012</w:t>
            </w:r>
          </w:p>
        </w:tc>
      </w:tr>
      <w:tr>
        <w:trPr>
          <w:trHeight w:val="227" w:hRule="atLeast"/>
        </w:trPr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Risultati economici delle attività cinesi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5" w:name="__Fieldmark__1663_1268536023"/>
            <w:bookmarkStart w:id="506" w:name="__Fieldmark__1663_1268536023"/>
            <w:bookmarkStart w:id="507" w:name="__Fieldmark__1663_1268536023"/>
            <w:bookmarkEnd w:id="50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08" w:name="__Fieldmark__1667_1268536023"/>
            <w:bookmarkStart w:id="509" w:name="__Fieldmark__1667_1268536023"/>
            <w:bookmarkStart w:id="510" w:name="__Fieldmark__1667_1268536023"/>
            <w:bookmarkEnd w:id="51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1" w:name="__Fieldmark__1671_1268536023"/>
            <w:bookmarkStart w:id="512" w:name="__Fieldmark__1671_1268536023"/>
            <w:bookmarkStart w:id="513" w:name="__Fieldmark__1671_1268536023"/>
            <w:bookmarkEnd w:id="51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4" w:name="__Fieldmark__1675_1268536023"/>
            <w:bookmarkStart w:id="515" w:name="__Fieldmark__1675_1268536023"/>
            <w:bookmarkStart w:id="516" w:name="__Fieldmark__1675_1268536023"/>
            <w:bookmarkEnd w:id="51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7" w:name="__Fieldmark__1679_1268536023"/>
            <w:bookmarkStart w:id="518" w:name="__Fieldmark__1679_1268536023"/>
            <w:bookmarkStart w:id="519" w:name="__Fieldmark__1679_1268536023"/>
            <w:bookmarkEnd w:id="51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0" w:name="__Fieldmark__1683_1268536023"/>
            <w:bookmarkStart w:id="521" w:name="__Fieldmark__1683_1268536023"/>
            <w:bookmarkStart w:id="522" w:name="__Fieldmark__1683_1268536023"/>
            <w:bookmarkEnd w:id="52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3" w:name="__Fieldmark__1687_1268536023"/>
            <w:bookmarkStart w:id="524" w:name="__Fieldmark__1687_1268536023"/>
            <w:bookmarkStart w:id="525" w:name="__Fieldmark__1687_1268536023"/>
            <w:bookmarkEnd w:id="525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6" w:name="__Fieldmark__1691_1268536023"/>
            <w:bookmarkStart w:id="527" w:name="__Fieldmark__1691_1268536023"/>
            <w:bookmarkStart w:id="528" w:name="__Fieldmark__1691_1268536023"/>
            <w:bookmarkEnd w:id="52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29" w:name="__Fieldmark__1695_1268536023"/>
            <w:bookmarkStart w:id="530" w:name="__Fieldmark__1695_1268536023"/>
            <w:bookmarkStart w:id="531" w:name="__Fieldmark__1695_1268536023"/>
            <w:bookmarkEnd w:id="531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32" w:name="__Fieldmark__1699_1268536023"/>
            <w:bookmarkStart w:id="533" w:name="__Fieldmark__1699_1268536023"/>
            <w:bookmarkStart w:id="534" w:name="__Fieldmark__1699_1268536023"/>
            <w:bookmarkEnd w:id="53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35" w:name="__Fieldmark__1703_1268536023"/>
            <w:bookmarkStart w:id="536" w:name="__Fieldmark__1703_1268536023"/>
            <w:bookmarkStart w:id="537" w:name="__Fieldmark__1703_1268536023"/>
            <w:bookmarkEnd w:id="537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38" w:name="__Fieldmark__1707_1268536023"/>
            <w:bookmarkStart w:id="539" w:name="__Fieldmark__1707_1268536023"/>
            <w:bookmarkStart w:id="540" w:name="__Fieldmark__1707_1268536023"/>
            <w:bookmarkEnd w:id="54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1" w:name="__Fieldmark__1711_1268536023"/>
            <w:bookmarkStart w:id="542" w:name="__Fieldmark__1711_1268536023"/>
            <w:bookmarkStart w:id="543" w:name="__Fieldmark__1711_1268536023"/>
            <w:bookmarkEnd w:id="54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4" w:name="__Fieldmark__1715_1268536023"/>
            <w:bookmarkStart w:id="545" w:name="__Fieldmark__1715_1268536023"/>
            <w:bookmarkStart w:id="546" w:name="__Fieldmark__1715_1268536023"/>
            <w:bookmarkEnd w:id="54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47" w:name="__Fieldmark__1719_1268536023"/>
            <w:bookmarkStart w:id="548" w:name="__Fieldmark__1719_1268536023"/>
            <w:bookmarkStart w:id="549" w:name="__Fieldmark__1719_1268536023"/>
            <w:bookmarkEnd w:id="54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</w:tbl>
    <w:p>
      <w:pPr>
        <w:pStyle w:val="00CRisposta"/>
        <w:rPr/>
      </w:pPr>
      <w:r>
        <w:rPr/>
      </w:r>
    </w:p>
    <w:p>
      <w:pPr>
        <w:pStyle w:val="00CRisposta"/>
        <w:rPr>
          <w:lang w:val="it-IT"/>
        </w:rPr>
      </w:pPr>
      <w:r>
        <w:rPr>
          <w:lang w:val="it-IT"/>
        </w:rPr>
        <w:t>16. Quanti anni sono occorsi (o ritenete debbano essere necessari) per giungere al BREAK EVEN POINT ed iniziare a raggiungere dei MARGINI?</w:t>
      </w:r>
    </w:p>
    <w:p>
      <w:pPr>
        <w:pStyle w:val="00CRisposta"/>
        <w:rPr>
          <w:lang w:val="it-IT"/>
        </w:rPr>
      </w:pPr>
      <w:r>
        <w:rPr>
          <w:lang w:val="it-IT"/>
        </w:rPr>
        <w:t>_________</w:t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__________________________________________________________________________________________________</w:t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 xml:space="preserve">17. </w:t>
      </w:r>
      <w:r>
        <w:rPr/>
        <w:t>A suo giudizio, quali tra le seguenti sono le CRITICITA’ PIU’ RILEVANTI quando si opera in Cina? Valutare il loro grado di importanza in una scala da 1 (irrilevante) a 5 (estremamente critica):</w:t>
      </w:r>
    </w:p>
    <w:tbl>
      <w:tblPr>
        <w:tblW w:w="6430" w:type="dxa"/>
        <w:jc w:val="left"/>
        <w:tblInd w:w="109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153"/>
        <w:gridCol w:w="456"/>
        <w:gridCol w:w="455"/>
        <w:gridCol w:w="455"/>
        <w:gridCol w:w="455"/>
        <w:gridCol w:w="455"/>
      </w:tblGrid>
      <w:tr>
        <w:trPr/>
        <w:tc>
          <w:tcPr>
            <w:tcW w:w="415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6" w:type="dxa"/>
            <w:gridSpan w:val="5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Grado di Importanza</w:t>
            </w:r>
          </w:p>
        </w:tc>
      </w:tr>
      <w:tr>
        <w:trPr>
          <w:trHeight w:val="227" w:hRule="atLeast"/>
        </w:trPr>
        <w:tc>
          <w:tcPr>
            <w:tcW w:w="4153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Violazione dei diritti di proprietà intellettuale</w:t>
            </w:r>
          </w:p>
        </w:tc>
        <w:tc>
          <w:tcPr>
            <w:tcW w:w="456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50" w:name="Controllo121"/>
            <w:bookmarkStart w:id="551" w:name="__Fieldmark__1799_1268536023"/>
            <w:bookmarkStart w:id="552" w:name="__Fieldmark__1799_1268536023"/>
            <w:bookmarkStart w:id="553" w:name="__Fieldmark__1799_1268536023"/>
            <w:bookmarkEnd w:id="553"/>
            <w:bookmarkEnd w:id="55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54" w:name="Controllo134"/>
            <w:bookmarkStart w:id="555" w:name="__Fieldmark__1805_1268536023"/>
            <w:bookmarkStart w:id="556" w:name="__Fieldmark__1805_1268536023"/>
            <w:bookmarkStart w:id="557" w:name="__Fieldmark__1805_1268536023"/>
            <w:bookmarkEnd w:id="557"/>
            <w:bookmarkEnd w:id="55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58" w:name="Controllo159"/>
            <w:bookmarkStart w:id="559" w:name="__Fieldmark__1811_1268536023"/>
            <w:bookmarkStart w:id="560" w:name="__Fieldmark__1811_1268536023"/>
            <w:bookmarkStart w:id="561" w:name="__Fieldmark__1811_1268536023"/>
            <w:bookmarkEnd w:id="561"/>
            <w:bookmarkEnd w:id="55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2" w:name="Controllo160"/>
            <w:bookmarkStart w:id="563" w:name="__Fieldmark__1817_1268536023"/>
            <w:bookmarkStart w:id="564" w:name="__Fieldmark__1817_1268536023"/>
            <w:bookmarkStart w:id="565" w:name="__Fieldmark__1817_1268536023"/>
            <w:bookmarkEnd w:id="565"/>
            <w:bookmarkEnd w:id="56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6" w:name="Controllo185"/>
            <w:bookmarkStart w:id="567" w:name="__Fieldmark__1823_1268536023"/>
            <w:bookmarkStart w:id="568" w:name="__Fieldmark__1823_1268536023"/>
            <w:bookmarkStart w:id="569" w:name="__Fieldmark__1823_1268536023"/>
            <w:bookmarkEnd w:id="569"/>
            <w:bookmarkEnd w:id="56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Protezionismo cinese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70" w:name="Controllo122"/>
            <w:bookmarkStart w:id="571" w:name="__Fieldmark__1831_1268536023"/>
            <w:bookmarkStart w:id="572" w:name="__Fieldmark__1831_1268536023"/>
            <w:bookmarkStart w:id="573" w:name="__Fieldmark__1831_1268536023"/>
            <w:bookmarkEnd w:id="573"/>
            <w:bookmarkEnd w:id="57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74" w:name="Controllo135"/>
            <w:bookmarkStart w:id="575" w:name="__Fieldmark__1837_1268536023"/>
            <w:bookmarkStart w:id="576" w:name="__Fieldmark__1837_1268536023"/>
            <w:bookmarkStart w:id="577" w:name="__Fieldmark__1837_1268536023"/>
            <w:bookmarkEnd w:id="577"/>
            <w:bookmarkEnd w:id="57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78" w:name="Controllo158"/>
            <w:bookmarkStart w:id="579" w:name="__Fieldmark__1843_1268536023"/>
            <w:bookmarkStart w:id="580" w:name="__Fieldmark__1843_1268536023"/>
            <w:bookmarkStart w:id="581" w:name="__Fieldmark__1843_1268536023"/>
            <w:bookmarkEnd w:id="581"/>
            <w:bookmarkEnd w:id="57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82" w:name="Controllo161"/>
            <w:bookmarkStart w:id="583" w:name="__Fieldmark__1849_1268536023"/>
            <w:bookmarkStart w:id="584" w:name="__Fieldmark__1849_1268536023"/>
            <w:bookmarkStart w:id="585" w:name="__Fieldmark__1849_1268536023"/>
            <w:bookmarkEnd w:id="585"/>
            <w:bookmarkEnd w:id="58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86" w:name="Controllo184"/>
            <w:bookmarkStart w:id="587" w:name="__Fieldmark__1855_1268536023"/>
            <w:bookmarkStart w:id="588" w:name="__Fieldmark__1855_1268536023"/>
            <w:bookmarkStart w:id="589" w:name="__Fieldmark__1855_1268536023"/>
            <w:bookmarkEnd w:id="589"/>
            <w:bookmarkEnd w:id="58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Distanza Geografica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0" w:name="Controllo123"/>
            <w:bookmarkStart w:id="591" w:name="__Fieldmark__1862_1268536023"/>
            <w:bookmarkStart w:id="592" w:name="__Fieldmark__1862_1268536023"/>
            <w:bookmarkStart w:id="593" w:name="__Fieldmark__1862_1268536023"/>
            <w:bookmarkEnd w:id="593"/>
            <w:bookmarkEnd w:id="59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4" w:name="Controllo136"/>
            <w:bookmarkStart w:id="595" w:name="__Fieldmark__1868_1268536023"/>
            <w:bookmarkStart w:id="596" w:name="__Fieldmark__1868_1268536023"/>
            <w:bookmarkStart w:id="597" w:name="__Fieldmark__1868_1268536023"/>
            <w:bookmarkEnd w:id="597"/>
            <w:bookmarkEnd w:id="59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8" w:name="Controllo157"/>
            <w:bookmarkStart w:id="599" w:name="__Fieldmark__1874_1268536023"/>
            <w:bookmarkStart w:id="600" w:name="__Fieldmark__1874_1268536023"/>
            <w:bookmarkStart w:id="601" w:name="__Fieldmark__1874_1268536023"/>
            <w:bookmarkEnd w:id="601"/>
            <w:bookmarkEnd w:id="59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02" w:name="Controllo162"/>
            <w:bookmarkStart w:id="603" w:name="__Fieldmark__1880_1268536023"/>
            <w:bookmarkStart w:id="604" w:name="__Fieldmark__1880_1268536023"/>
            <w:bookmarkStart w:id="605" w:name="__Fieldmark__1880_1268536023"/>
            <w:bookmarkEnd w:id="605"/>
            <w:bookmarkEnd w:id="60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06" w:name="Controllo183"/>
            <w:bookmarkStart w:id="607" w:name="__Fieldmark__1886_1268536023"/>
            <w:bookmarkStart w:id="608" w:name="__Fieldmark__1886_1268536023"/>
            <w:bookmarkStart w:id="609" w:name="__Fieldmark__1886_1268536023"/>
            <w:bookmarkEnd w:id="609"/>
            <w:bookmarkEnd w:id="60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Differenze linguistiche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10" w:name="Controllo124"/>
            <w:bookmarkStart w:id="611" w:name="__Fieldmark__1895_1268536023"/>
            <w:bookmarkStart w:id="612" w:name="__Fieldmark__1895_1268536023"/>
            <w:bookmarkStart w:id="613" w:name="__Fieldmark__1895_1268536023"/>
            <w:bookmarkEnd w:id="613"/>
            <w:bookmarkEnd w:id="61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14" w:name="Controllo137"/>
            <w:bookmarkStart w:id="615" w:name="__Fieldmark__1901_1268536023"/>
            <w:bookmarkStart w:id="616" w:name="__Fieldmark__1901_1268536023"/>
            <w:bookmarkStart w:id="617" w:name="__Fieldmark__1901_1268536023"/>
            <w:bookmarkEnd w:id="617"/>
            <w:bookmarkEnd w:id="61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18" w:name="Controllo156"/>
            <w:bookmarkStart w:id="619" w:name="__Fieldmark__1907_1268536023"/>
            <w:bookmarkStart w:id="620" w:name="__Fieldmark__1907_1268536023"/>
            <w:bookmarkStart w:id="621" w:name="__Fieldmark__1907_1268536023"/>
            <w:bookmarkEnd w:id="621"/>
            <w:bookmarkEnd w:id="61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22" w:name="Controllo163"/>
            <w:bookmarkStart w:id="623" w:name="__Fieldmark__1913_1268536023"/>
            <w:bookmarkStart w:id="624" w:name="__Fieldmark__1913_1268536023"/>
            <w:bookmarkStart w:id="625" w:name="__Fieldmark__1913_1268536023"/>
            <w:bookmarkEnd w:id="625"/>
            <w:bookmarkEnd w:id="62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26" w:name="Controllo182"/>
            <w:bookmarkStart w:id="627" w:name="__Fieldmark__1919_1268536023"/>
            <w:bookmarkStart w:id="628" w:name="__Fieldmark__1919_1268536023"/>
            <w:bookmarkStart w:id="629" w:name="__Fieldmark__1919_1268536023"/>
            <w:bookmarkEnd w:id="629"/>
            <w:bookmarkEnd w:id="62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Differenze culturali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0" w:name="Controllo125"/>
            <w:bookmarkStart w:id="631" w:name="__Fieldmark__1926_1268536023"/>
            <w:bookmarkStart w:id="632" w:name="__Fieldmark__1926_1268536023"/>
            <w:bookmarkStart w:id="633" w:name="__Fieldmark__1926_1268536023"/>
            <w:bookmarkEnd w:id="633"/>
            <w:bookmarkEnd w:id="63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4" w:name="Controllo138"/>
            <w:bookmarkStart w:id="635" w:name="__Fieldmark__1932_1268536023"/>
            <w:bookmarkStart w:id="636" w:name="__Fieldmark__1932_1268536023"/>
            <w:bookmarkStart w:id="637" w:name="__Fieldmark__1932_1268536023"/>
            <w:bookmarkEnd w:id="637"/>
            <w:bookmarkEnd w:id="63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38" w:name="Controllo155"/>
            <w:bookmarkStart w:id="639" w:name="__Fieldmark__1938_1268536023"/>
            <w:bookmarkStart w:id="640" w:name="__Fieldmark__1938_1268536023"/>
            <w:bookmarkStart w:id="641" w:name="__Fieldmark__1938_1268536023"/>
            <w:bookmarkEnd w:id="641"/>
            <w:bookmarkEnd w:id="63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42" w:name="Controllo164"/>
            <w:bookmarkStart w:id="643" w:name="__Fieldmark__1944_1268536023"/>
            <w:bookmarkStart w:id="644" w:name="__Fieldmark__1944_1268536023"/>
            <w:bookmarkStart w:id="645" w:name="__Fieldmark__1944_1268536023"/>
            <w:bookmarkEnd w:id="645"/>
            <w:bookmarkEnd w:id="64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46" w:name="Controllo181"/>
            <w:bookmarkStart w:id="647" w:name="__Fieldmark__1950_1268536023"/>
            <w:bookmarkStart w:id="648" w:name="__Fieldmark__1950_1268536023"/>
            <w:bookmarkStart w:id="649" w:name="__Fieldmark__1950_1268536023"/>
            <w:bookmarkEnd w:id="649"/>
            <w:bookmarkEnd w:id="64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Burocrazia e ottenimento licenze 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0" w:name="Controllo126"/>
            <w:bookmarkStart w:id="651" w:name="__Fieldmark__1957_1268536023"/>
            <w:bookmarkStart w:id="652" w:name="__Fieldmark__1957_1268536023"/>
            <w:bookmarkStart w:id="653" w:name="__Fieldmark__1957_1268536023"/>
            <w:bookmarkEnd w:id="653"/>
            <w:bookmarkEnd w:id="65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4" w:name="Controllo139"/>
            <w:bookmarkStart w:id="655" w:name="__Fieldmark__1963_1268536023"/>
            <w:bookmarkStart w:id="656" w:name="__Fieldmark__1963_1268536023"/>
            <w:bookmarkStart w:id="657" w:name="__Fieldmark__1963_1268536023"/>
            <w:bookmarkEnd w:id="657"/>
            <w:bookmarkEnd w:id="65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8" w:name="Controllo154"/>
            <w:bookmarkStart w:id="659" w:name="__Fieldmark__1969_1268536023"/>
            <w:bookmarkStart w:id="660" w:name="__Fieldmark__1969_1268536023"/>
            <w:bookmarkStart w:id="661" w:name="__Fieldmark__1969_1268536023"/>
            <w:bookmarkEnd w:id="661"/>
            <w:bookmarkEnd w:id="65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62" w:name="Controllo165"/>
            <w:bookmarkStart w:id="663" w:name="__Fieldmark__1975_1268536023"/>
            <w:bookmarkStart w:id="664" w:name="__Fieldmark__1975_1268536023"/>
            <w:bookmarkStart w:id="665" w:name="__Fieldmark__1975_1268536023"/>
            <w:bookmarkEnd w:id="665"/>
            <w:bookmarkEnd w:id="66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66" w:name="Controllo180"/>
            <w:bookmarkStart w:id="667" w:name="__Fieldmark__1981_1268536023"/>
            <w:bookmarkStart w:id="668" w:name="__Fieldmark__1981_1268536023"/>
            <w:bookmarkStart w:id="669" w:name="__Fieldmark__1981_1268536023"/>
            <w:bookmarkEnd w:id="669"/>
            <w:bookmarkEnd w:id="66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Regolamentazione poco chiara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70" w:name="Controllo127"/>
            <w:bookmarkStart w:id="671" w:name="__Fieldmark__1988_1268536023"/>
            <w:bookmarkStart w:id="672" w:name="__Fieldmark__1988_1268536023"/>
            <w:bookmarkStart w:id="673" w:name="__Fieldmark__1988_1268536023"/>
            <w:bookmarkEnd w:id="673"/>
            <w:bookmarkEnd w:id="67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74" w:name="Controllo140"/>
            <w:bookmarkStart w:id="675" w:name="__Fieldmark__1994_1268536023"/>
            <w:bookmarkStart w:id="676" w:name="__Fieldmark__1994_1268536023"/>
            <w:bookmarkStart w:id="677" w:name="__Fieldmark__1994_1268536023"/>
            <w:bookmarkEnd w:id="677"/>
            <w:bookmarkEnd w:id="67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78" w:name="Controllo153"/>
            <w:bookmarkStart w:id="679" w:name="__Fieldmark__2000_1268536023"/>
            <w:bookmarkStart w:id="680" w:name="__Fieldmark__2000_1268536023"/>
            <w:bookmarkStart w:id="681" w:name="__Fieldmark__2000_1268536023"/>
            <w:bookmarkEnd w:id="681"/>
            <w:bookmarkEnd w:id="67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2" w:name="Controllo166"/>
            <w:bookmarkStart w:id="683" w:name="__Fieldmark__2006_1268536023"/>
            <w:bookmarkStart w:id="684" w:name="__Fieldmark__2006_1268536023"/>
            <w:bookmarkStart w:id="685" w:name="__Fieldmark__2006_1268536023"/>
            <w:bookmarkEnd w:id="685"/>
            <w:bookmarkEnd w:id="68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6" w:name="Controllo179"/>
            <w:bookmarkStart w:id="687" w:name="__Fieldmark__2012_1268536023"/>
            <w:bookmarkStart w:id="688" w:name="__Fieldmark__2012_1268536023"/>
            <w:bookmarkStart w:id="689" w:name="__Fieldmark__2012_1268536023"/>
            <w:bookmarkEnd w:id="689"/>
            <w:bookmarkEnd w:id="68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Corruzione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0" w:name="Controllo128"/>
            <w:bookmarkStart w:id="691" w:name="__Fieldmark__2020_1268536023"/>
            <w:bookmarkStart w:id="692" w:name="__Fieldmark__2020_1268536023"/>
            <w:bookmarkStart w:id="693" w:name="__Fieldmark__2020_1268536023"/>
            <w:bookmarkEnd w:id="693"/>
            <w:bookmarkEnd w:id="69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4" w:name="Controllo141"/>
            <w:bookmarkStart w:id="695" w:name="__Fieldmark__2026_1268536023"/>
            <w:bookmarkStart w:id="696" w:name="__Fieldmark__2026_1268536023"/>
            <w:bookmarkStart w:id="697" w:name="__Fieldmark__2026_1268536023"/>
            <w:bookmarkEnd w:id="697"/>
            <w:bookmarkEnd w:id="69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98" w:name="Controllo152"/>
            <w:bookmarkStart w:id="699" w:name="__Fieldmark__2032_1268536023"/>
            <w:bookmarkStart w:id="700" w:name="__Fieldmark__2032_1268536023"/>
            <w:bookmarkStart w:id="701" w:name="__Fieldmark__2032_1268536023"/>
            <w:bookmarkEnd w:id="701"/>
            <w:bookmarkEnd w:id="69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02" w:name="Controllo167"/>
            <w:bookmarkStart w:id="703" w:name="__Fieldmark__2038_1268536023"/>
            <w:bookmarkStart w:id="704" w:name="__Fieldmark__2038_1268536023"/>
            <w:bookmarkStart w:id="705" w:name="__Fieldmark__2038_1268536023"/>
            <w:bookmarkEnd w:id="705"/>
            <w:bookmarkEnd w:id="70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06" w:name="Controllo178"/>
            <w:bookmarkStart w:id="707" w:name="__Fieldmark__2044_1268536023"/>
            <w:bookmarkStart w:id="708" w:name="__Fieldmark__2044_1268536023"/>
            <w:bookmarkStart w:id="709" w:name="__Fieldmark__2044_1268536023"/>
            <w:bookmarkEnd w:id="709"/>
            <w:bookmarkEnd w:id="70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Difficoltà nell’individuare partner locali appropriati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10" w:name="Controllo129"/>
            <w:bookmarkStart w:id="711" w:name="__Fieldmark__2053_1268536023"/>
            <w:bookmarkStart w:id="712" w:name="__Fieldmark__2053_1268536023"/>
            <w:bookmarkStart w:id="713" w:name="__Fieldmark__2053_1268536023"/>
            <w:bookmarkEnd w:id="713"/>
            <w:bookmarkEnd w:id="71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14" w:name="Controllo142"/>
            <w:bookmarkStart w:id="715" w:name="__Fieldmark__2059_1268536023"/>
            <w:bookmarkStart w:id="716" w:name="__Fieldmark__2059_1268536023"/>
            <w:bookmarkStart w:id="717" w:name="__Fieldmark__2059_1268536023"/>
            <w:bookmarkEnd w:id="717"/>
            <w:bookmarkEnd w:id="71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18" w:name="Controllo151"/>
            <w:bookmarkStart w:id="719" w:name="__Fieldmark__2065_1268536023"/>
            <w:bookmarkStart w:id="720" w:name="__Fieldmark__2065_1268536023"/>
            <w:bookmarkStart w:id="721" w:name="__Fieldmark__2065_1268536023"/>
            <w:bookmarkEnd w:id="721"/>
            <w:bookmarkEnd w:id="71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22" w:name="Controllo168"/>
            <w:bookmarkStart w:id="723" w:name="__Fieldmark__2071_1268536023"/>
            <w:bookmarkStart w:id="724" w:name="__Fieldmark__2071_1268536023"/>
            <w:bookmarkStart w:id="725" w:name="__Fieldmark__2071_1268536023"/>
            <w:bookmarkEnd w:id="725"/>
            <w:bookmarkEnd w:id="72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26" w:name="Controllo177"/>
            <w:bookmarkStart w:id="727" w:name="__Fieldmark__2077_1268536023"/>
            <w:bookmarkStart w:id="728" w:name="__Fieldmark__2077_1268536023"/>
            <w:bookmarkStart w:id="729" w:name="__Fieldmark__2077_1268536023"/>
            <w:bookmarkEnd w:id="729"/>
            <w:bookmarkEnd w:id="72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Forza lavoro scarsamente qualificata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30" w:name="Controllo130"/>
            <w:bookmarkStart w:id="731" w:name="__Fieldmark__2084_1268536023"/>
            <w:bookmarkStart w:id="732" w:name="__Fieldmark__2084_1268536023"/>
            <w:bookmarkStart w:id="733" w:name="__Fieldmark__2084_1268536023"/>
            <w:bookmarkEnd w:id="733"/>
            <w:bookmarkEnd w:id="73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34" w:name="Controllo143"/>
            <w:bookmarkStart w:id="735" w:name="__Fieldmark__2090_1268536023"/>
            <w:bookmarkStart w:id="736" w:name="__Fieldmark__2090_1268536023"/>
            <w:bookmarkStart w:id="737" w:name="__Fieldmark__2090_1268536023"/>
            <w:bookmarkEnd w:id="737"/>
            <w:bookmarkEnd w:id="73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38" w:name="Controllo150"/>
            <w:bookmarkStart w:id="739" w:name="__Fieldmark__2096_1268536023"/>
            <w:bookmarkStart w:id="740" w:name="__Fieldmark__2096_1268536023"/>
            <w:bookmarkStart w:id="741" w:name="__Fieldmark__2096_1268536023"/>
            <w:bookmarkEnd w:id="741"/>
            <w:bookmarkEnd w:id="73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2" w:name="Controllo169"/>
            <w:bookmarkStart w:id="743" w:name="__Fieldmark__2102_1268536023"/>
            <w:bookmarkStart w:id="744" w:name="__Fieldmark__2102_1268536023"/>
            <w:bookmarkStart w:id="745" w:name="__Fieldmark__2102_1268536023"/>
            <w:bookmarkEnd w:id="745"/>
            <w:bookmarkEnd w:id="74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6" w:name="Controllo176"/>
            <w:bookmarkStart w:id="747" w:name="__Fieldmark__2108_1268536023"/>
            <w:bookmarkStart w:id="748" w:name="__Fieldmark__2108_1268536023"/>
            <w:bookmarkStart w:id="749" w:name="__Fieldmark__2108_1268536023"/>
            <w:bookmarkEnd w:id="749"/>
            <w:bookmarkEnd w:id="74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Vincoli/limiti nelle gestione delle risorse umane manageriali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0" w:name="Controllo131"/>
            <w:bookmarkStart w:id="751" w:name="__Fieldmark__2115_1268536023"/>
            <w:bookmarkStart w:id="752" w:name="__Fieldmark__2115_1268536023"/>
            <w:bookmarkStart w:id="753" w:name="__Fieldmark__2115_1268536023"/>
            <w:bookmarkEnd w:id="753"/>
            <w:bookmarkEnd w:id="75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4" w:name="Controllo144"/>
            <w:bookmarkStart w:id="755" w:name="__Fieldmark__2121_1268536023"/>
            <w:bookmarkStart w:id="756" w:name="__Fieldmark__2121_1268536023"/>
            <w:bookmarkStart w:id="757" w:name="__Fieldmark__2121_1268536023"/>
            <w:bookmarkEnd w:id="757"/>
            <w:bookmarkEnd w:id="75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58" w:name="Controllo149"/>
            <w:bookmarkStart w:id="759" w:name="__Fieldmark__2127_1268536023"/>
            <w:bookmarkStart w:id="760" w:name="__Fieldmark__2127_1268536023"/>
            <w:bookmarkStart w:id="761" w:name="__Fieldmark__2127_1268536023"/>
            <w:bookmarkEnd w:id="761"/>
            <w:bookmarkEnd w:id="75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62" w:name="Controllo170"/>
            <w:bookmarkStart w:id="763" w:name="__Fieldmark__2133_1268536023"/>
            <w:bookmarkStart w:id="764" w:name="__Fieldmark__2133_1268536023"/>
            <w:bookmarkStart w:id="765" w:name="__Fieldmark__2133_1268536023"/>
            <w:bookmarkEnd w:id="765"/>
            <w:bookmarkEnd w:id="76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66" w:name="Controllo175"/>
            <w:bookmarkStart w:id="767" w:name="__Fieldmark__2139_1268536023"/>
            <w:bookmarkStart w:id="768" w:name="__Fieldmark__2139_1268536023"/>
            <w:bookmarkStart w:id="769" w:name="__Fieldmark__2139_1268536023"/>
            <w:bookmarkEnd w:id="769"/>
            <w:bookmarkEnd w:id="76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/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Vincoli/limiti nelle gestione delle risorse umane non-manageriali </w:t>
            </w:r>
          </w:p>
        </w:tc>
        <w:tc>
          <w:tcPr>
            <w:tcW w:w="456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70" w:name="Controllo132"/>
            <w:bookmarkStart w:id="771" w:name="__Fieldmark__2146_1268536023"/>
            <w:bookmarkStart w:id="772" w:name="__Fieldmark__2146_1268536023"/>
            <w:bookmarkStart w:id="773" w:name="__Fieldmark__2146_1268536023"/>
            <w:bookmarkEnd w:id="773"/>
            <w:bookmarkEnd w:id="77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74" w:name="Controllo145"/>
            <w:bookmarkStart w:id="775" w:name="__Fieldmark__2152_1268536023"/>
            <w:bookmarkStart w:id="776" w:name="__Fieldmark__2152_1268536023"/>
            <w:bookmarkStart w:id="777" w:name="__Fieldmark__2152_1268536023"/>
            <w:bookmarkEnd w:id="777"/>
            <w:bookmarkEnd w:id="77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78" w:name="Controllo148"/>
            <w:bookmarkStart w:id="779" w:name="__Fieldmark__2158_1268536023"/>
            <w:bookmarkStart w:id="780" w:name="__Fieldmark__2158_1268536023"/>
            <w:bookmarkStart w:id="781" w:name="__Fieldmark__2158_1268536023"/>
            <w:bookmarkEnd w:id="781"/>
            <w:bookmarkEnd w:id="77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2" w:name="Controllo171"/>
            <w:bookmarkStart w:id="783" w:name="__Fieldmark__2164_1268536023"/>
            <w:bookmarkStart w:id="784" w:name="__Fieldmark__2164_1268536023"/>
            <w:bookmarkStart w:id="785" w:name="__Fieldmark__2164_1268536023"/>
            <w:bookmarkEnd w:id="785"/>
            <w:bookmarkEnd w:id="78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86" w:name="Controllo174"/>
            <w:bookmarkStart w:id="787" w:name="__Fieldmark__2170_1268536023"/>
            <w:bookmarkStart w:id="788" w:name="__Fieldmark__2170_1268536023"/>
            <w:bookmarkStart w:id="789" w:name="__Fieldmark__2170_1268536023"/>
            <w:bookmarkEnd w:id="789"/>
            <w:bookmarkEnd w:id="78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15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 xml:space="preserve">Altro (specificare) </w:t>
            </w:r>
            <w:r>
              <w:fldChar w:fldCharType="begin">
                <w:ffData>
                  <w:name w:val="Testo11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90" w:name="Testo113394"/>
            <w:bookmarkStart w:id="791" w:name="Testo113"/>
            <w:bookmarkStart w:id="792" w:name="Testo113"/>
            <w:bookmarkEnd w:id="792"/>
            <w:r>
              <w:rPr>
                <w:sz w:val="14"/>
                <w:lang w:val="it-IT"/>
              </w:rPr>
            </w:r>
            <w:r>
              <w:rPr>
                <w:sz w:val="14"/>
              </w:rPr>
              <w:t>     </w:t>
            </w:r>
            <w:bookmarkStart w:id="793" w:name="Testo113"/>
            <w:bookmarkEnd w:id="793"/>
            <w:r>
              <w:rPr>
                <w:sz w:val="14"/>
              </w:rPr>
            </w:r>
            <w:r>
              <w:fldChar w:fldCharType="end"/>
            </w:r>
            <w:bookmarkEnd w:id="790"/>
            <w:r>
              <w:rPr>
                <w:sz w:val="14"/>
                <w:lang w:val="it-IT"/>
              </w:rPr>
              <w:t xml:space="preserve"> </w:t>
            </w:r>
          </w:p>
        </w:tc>
        <w:tc>
          <w:tcPr>
            <w:tcW w:w="45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94" w:name="Controllo133"/>
            <w:bookmarkStart w:id="795" w:name="__Fieldmark__2188_1268536023"/>
            <w:bookmarkStart w:id="796" w:name="__Fieldmark__2188_1268536023"/>
            <w:bookmarkStart w:id="797" w:name="__Fieldmark__2188_1268536023"/>
            <w:bookmarkEnd w:id="797"/>
            <w:bookmarkEnd w:id="794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98" w:name="Controllo146"/>
            <w:bookmarkStart w:id="799" w:name="__Fieldmark__2194_1268536023"/>
            <w:bookmarkStart w:id="800" w:name="__Fieldmark__2194_1268536023"/>
            <w:bookmarkStart w:id="801" w:name="__Fieldmark__2194_1268536023"/>
            <w:bookmarkEnd w:id="801"/>
            <w:bookmarkEnd w:id="798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02" w:name="Controllo147"/>
            <w:bookmarkStart w:id="803" w:name="__Fieldmark__2200_1268536023"/>
            <w:bookmarkStart w:id="804" w:name="__Fieldmark__2200_1268536023"/>
            <w:bookmarkStart w:id="805" w:name="__Fieldmark__2200_1268536023"/>
            <w:bookmarkEnd w:id="805"/>
            <w:bookmarkEnd w:id="80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06" w:name="Controllo172"/>
            <w:bookmarkStart w:id="807" w:name="__Fieldmark__2206_1268536023"/>
            <w:bookmarkStart w:id="808" w:name="__Fieldmark__2206_1268536023"/>
            <w:bookmarkStart w:id="809" w:name="__Fieldmark__2206_1268536023"/>
            <w:bookmarkEnd w:id="809"/>
            <w:bookmarkEnd w:id="80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10" w:name="Controllo173"/>
            <w:bookmarkStart w:id="811" w:name="__Fieldmark__2212_1268536023"/>
            <w:bookmarkStart w:id="812" w:name="__Fieldmark__2212_1268536023"/>
            <w:bookmarkStart w:id="813" w:name="__Fieldmark__2212_1268536023"/>
            <w:bookmarkEnd w:id="813"/>
            <w:bookmarkEnd w:id="81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>
          <w:sz w:val="17"/>
        </w:rPr>
        <w:t xml:space="preserve">18. </w:t>
      </w:r>
      <w:r>
        <w:rPr/>
        <w:t>Quali tra le seguenti misure sono adottate dalla sua impresa per PROTEGGERE LA PROPRIETA’ INTELLETTUALE delle attività Cinesi?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904"/>
        <w:gridCol w:w="542"/>
        <w:gridCol w:w="3649"/>
        <w:gridCol w:w="542"/>
      </w:tblGrid>
      <w:tr>
        <w:trPr>
          <w:trHeight w:val="227" w:hRule="atLeast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Evita investimento in attività di Ricerca e Sviluppo (R&amp;D)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14" w:name="Controllo186"/>
            <w:bookmarkStart w:id="815" w:name="__Fieldmark__2384_1268536023"/>
            <w:bookmarkStart w:id="816" w:name="__Fieldmark__2384_1268536023"/>
            <w:bookmarkStart w:id="817" w:name="__Fieldmark__2384_1268536023"/>
            <w:bookmarkEnd w:id="817"/>
            <w:bookmarkEnd w:id="814"/>
            <w:r>
              <w:rPr/>
            </w:r>
            <w:r>
              <w:fldChar w:fldCharType="end"/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Effettua trasferimenti solo “quando necessario”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18" w:name="Controllo192"/>
            <w:bookmarkStart w:id="819" w:name="__Fieldmark__2390_1268536023"/>
            <w:bookmarkStart w:id="820" w:name="__Fieldmark__2390_1268536023"/>
            <w:bookmarkStart w:id="821" w:name="__Fieldmark__2390_1268536023"/>
            <w:bookmarkEnd w:id="821"/>
            <w:bookmarkEnd w:id="818"/>
            <w:r>
              <w:rPr/>
            </w:r>
            <w:r>
              <w:fldChar w:fldCharType="end"/>
            </w:r>
          </w:p>
        </w:tc>
      </w:tr>
      <w:tr>
        <w:trPr>
          <w:trHeight w:val="95" w:hRule="atLeast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Limita le attività di trasferimento tecnologico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2" w:name="Controllo187"/>
            <w:bookmarkStart w:id="823" w:name="__Fieldmark__2396_1268536023"/>
            <w:bookmarkStart w:id="824" w:name="__Fieldmark__2396_1268536023"/>
            <w:bookmarkStart w:id="825" w:name="__Fieldmark__2396_1268536023"/>
            <w:bookmarkEnd w:id="825"/>
            <w:bookmarkEnd w:id="822"/>
            <w:r>
              <w:rPr/>
            </w:r>
            <w:r>
              <w:fldChar w:fldCharType="end"/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Limita il turnover di lavoratori cinesi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26" w:name="Controllo193"/>
            <w:bookmarkStart w:id="827" w:name="__Fieldmark__2404_1268536023"/>
            <w:bookmarkStart w:id="828" w:name="__Fieldmark__2404_1268536023"/>
            <w:bookmarkStart w:id="829" w:name="__Fieldmark__2404_1268536023"/>
            <w:bookmarkEnd w:id="829"/>
            <w:bookmarkEnd w:id="826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Mantiene la tecnologia </w:t>
            </w:r>
            <w:r>
              <w:rPr>
                <w:i/>
                <w:sz w:val="14"/>
                <w:lang w:val="it-IT"/>
              </w:rPr>
              <w:t xml:space="preserve">core </w:t>
            </w:r>
            <w:r>
              <w:rPr>
                <w:sz w:val="14"/>
                <w:lang w:val="it-IT"/>
              </w:rPr>
              <w:t xml:space="preserve">e il </w:t>
            </w:r>
            <w:r>
              <w:rPr>
                <w:i/>
                <w:sz w:val="14"/>
                <w:lang w:val="it-IT"/>
              </w:rPr>
              <w:t>knowhow</w:t>
            </w:r>
            <w:r>
              <w:rPr>
                <w:sz w:val="14"/>
                <w:lang w:val="it-IT"/>
              </w:rPr>
              <w:t xml:space="preserve"> in Italia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30" w:name="Controllo188"/>
            <w:bookmarkStart w:id="831" w:name="__Fieldmark__2414_1268536023"/>
            <w:bookmarkStart w:id="832" w:name="__Fieldmark__2414_1268536023"/>
            <w:bookmarkStart w:id="833" w:name="__Fieldmark__2414_1268536023"/>
            <w:bookmarkEnd w:id="833"/>
            <w:bookmarkEnd w:id="830"/>
            <w:r>
              <w:rPr/>
            </w:r>
            <w:r>
              <w:fldChar w:fldCharType="end"/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Utlizza tecnologie a “scatola chiusa”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34" w:name="Controllo194"/>
            <w:bookmarkStart w:id="835" w:name="__Fieldmark__2420_1268536023"/>
            <w:bookmarkStart w:id="836" w:name="__Fieldmark__2420_1268536023"/>
            <w:bookmarkStart w:id="837" w:name="__Fieldmark__2420_1268536023"/>
            <w:bookmarkEnd w:id="837"/>
            <w:bookmarkEnd w:id="834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Adotta protezioni legali (es. brevetti e registrazione marchi in Cina)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38" w:name="Controllo189"/>
            <w:bookmarkStart w:id="839" w:name="__Fieldmark__2427_1268536023"/>
            <w:bookmarkStart w:id="840" w:name="__Fieldmark__2427_1268536023"/>
            <w:bookmarkStart w:id="841" w:name="__Fieldmark__2427_1268536023"/>
            <w:bookmarkEnd w:id="841"/>
            <w:bookmarkEnd w:id="838"/>
            <w:r>
              <w:rPr/>
            </w:r>
            <w:r>
              <w:fldChar w:fldCharType="end"/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Divide il lavoro tra diversi fornitori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42" w:name="Controllo195"/>
            <w:bookmarkStart w:id="843" w:name="__Fieldmark__2433_1268536023"/>
            <w:bookmarkStart w:id="844" w:name="__Fieldmark__2433_1268536023"/>
            <w:bookmarkStart w:id="845" w:name="__Fieldmark__2433_1268536023"/>
            <w:bookmarkEnd w:id="845"/>
            <w:bookmarkEnd w:id="842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4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 xml:space="preserve">Riserva il </w:t>
            </w:r>
            <w:r>
              <w:rPr>
                <w:i/>
                <w:sz w:val="14"/>
                <w:lang w:val="it-IT"/>
              </w:rPr>
              <w:t xml:space="preserve">knowhow </w:t>
            </w:r>
            <w:r>
              <w:rPr>
                <w:sz w:val="14"/>
                <w:lang w:val="it-IT"/>
              </w:rPr>
              <w:t>ai lavoratori Italiani</w:t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46" w:name="Controllo190"/>
            <w:bookmarkStart w:id="847" w:name="__Fieldmark__2441_1268536023"/>
            <w:bookmarkStart w:id="848" w:name="__Fieldmark__2441_1268536023"/>
            <w:bookmarkStart w:id="849" w:name="__Fieldmark__2441_1268536023"/>
            <w:bookmarkEnd w:id="849"/>
            <w:bookmarkEnd w:id="846"/>
            <w:r>
              <w:rPr/>
            </w:r>
            <w:r>
              <w:fldChar w:fldCharType="end"/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</w:rPr>
              <w:t xml:space="preserve">Altro (specificare) </w:t>
            </w:r>
            <w:r>
              <w:fldChar w:fldCharType="begin">
                <w:ffData>
                  <w:name w:val="Testo11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50" w:name="Testo114544"/>
            <w:bookmarkStart w:id="851" w:name="Testo114"/>
            <w:bookmarkStart w:id="852" w:name="Testo114"/>
            <w:bookmarkEnd w:id="852"/>
            <w:r>
              <w:rPr>
                <w:sz w:val="14"/>
              </w:rPr>
              <w:t>     </w:t>
            </w:r>
            <w:bookmarkStart w:id="853" w:name="Testo114"/>
            <w:bookmarkEnd w:id="853"/>
            <w:bookmarkEnd w:id="850"/>
            <w:r>
              <w:rPr>
                <w:sz w:val="14"/>
              </w:rPr>
            </w:r>
            <w:r>
              <w:fldChar w:fldCharType="end"/>
            </w: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54" w:name="Controllo208"/>
            <w:bookmarkStart w:id="855" w:name="__Fieldmark__2457_1268536023"/>
            <w:bookmarkStart w:id="856" w:name="__Fieldmark__2457_1268536023"/>
            <w:bookmarkStart w:id="857" w:name="__Fieldmark__2457_1268536023"/>
            <w:bookmarkEnd w:id="857"/>
            <w:bookmarkEnd w:id="854"/>
            <w:r>
              <w:rPr/>
            </w:r>
            <w:r>
              <w:fldChar w:fldCharType="end"/>
            </w:r>
          </w:p>
        </w:tc>
      </w:tr>
    </w:tbl>
    <w:p>
      <w:pPr>
        <w:pStyle w:val="00CRisposta"/>
        <w:rPr/>
      </w:pPr>
      <w:r>
        <w:rPr/>
      </w:r>
    </w:p>
    <w:p>
      <w:pPr>
        <w:pStyle w:val="00CRisposta"/>
        <w:rPr>
          <w:lang w:val="it-IT"/>
        </w:rPr>
      </w:pPr>
      <w:r>
        <w:rPr>
          <w:sz w:val="17"/>
          <w:lang w:val="it-IT"/>
        </w:rPr>
        <w:t xml:space="preserve">19. </w:t>
      </w:r>
      <w:r>
        <w:rPr>
          <w:lang w:val="it-IT"/>
        </w:rPr>
        <w:t>Quanto gli INVESTIMENTI IN ECONOMIE EMERGENTI saranno prioritari rispetto agli investimenti nelle economie avanzate nei prossimi tre anni? Valutare il loro grado di importanza in una scala da 1 (assolutamente irrilevanti) a 5 (estremamente prioritari):</w:t>
      </w:r>
    </w:p>
    <w:tbl>
      <w:tblPr>
        <w:tblW w:w="59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718"/>
        <w:gridCol w:w="455"/>
        <w:gridCol w:w="454"/>
        <w:gridCol w:w="455"/>
        <w:gridCol w:w="455"/>
        <w:gridCol w:w="456"/>
      </w:tblGrid>
      <w:tr>
        <w:trPr/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</w:rPr>
            </w:pPr>
            <w:r>
              <w:rPr>
                <w:sz w:val="14"/>
              </w:rPr>
              <w:t>Grado di Importanza</w:t>
            </w:r>
          </w:p>
        </w:tc>
      </w:tr>
      <w:tr>
        <w:trPr>
          <w:trHeight w:val="227" w:hRule="atLeast"/>
        </w:trPr>
        <w:tc>
          <w:tcPr>
            <w:tcW w:w="3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InvestimentI in economie emergenti nei prossimi tre anni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58" w:name="__Fieldmark__2511_1268536023"/>
            <w:bookmarkStart w:id="859" w:name="__Fieldmark__2511_1268536023"/>
            <w:bookmarkStart w:id="860" w:name="__Fieldmark__2511_1268536023"/>
            <w:bookmarkEnd w:id="860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2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1" w:name="__Fieldmark__2515_1268536023"/>
            <w:bookmarkStart w:id="862" w:name="__Fieldmark__2515_1268536023"/>
            <w:bookmarkStart w:id="863" w:name="__Fieldmark__2515_1268536023"/>
            <w:bookmarkEnd w:id="863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3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4" w:name="__Fieldmark__2519_1268536023"/>
            <w:bookmarkStart w:id="865" w:name="__Fieldmark__2519_1268536023"/>
            <w:bookmarkStart w:id="866" w:name="__Fieldmark__2519_1268536023"/>
            <w:bookmarkEnd w:id="866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4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7" w:name="__Fieldmark__2523_1268536023"/>
            <w:bookmarkStart w:id="868" w:name="__Fieldmark__2523_1268536023"/>
            <w:bookmarkStart w:id="869" w:name="__Fieldmark__2523_1268536023"/>
            <w:bookmarkEnd w:id="869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rPr>
                <w:sz w:val="14"/>
                <w:lang w:val="it-IT"/>
              </w:rPr>
              <w:t>5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0" w:name="__Fieldmark__2527_1268536023"/>
            <w:bookmarkStart w:id="871" w:name="__Fieldmark__2527_1268536023"/>
            <w:bookmarkStart w:id="872" w:name="__Fieldmark__2527_1268536023"/>
            <w:bookmarkEnd w:id="872"/>
            <w:r>
              <w:rPr>
                <w:sz w:val="14"/>
                <w:lang w:val="it-IT"/>
              </w:rPr>
            </w:r>
            <w:r>
              <w:fldChar w:fldCharType="end"/>
            </w:r>
          </w:p>
        </w:tc>
      </w:tr>
    </w:tbl>
    <w:p>
      <w:pPr>
        <w:pStyle w:val="00CRisposta"/>
        <w:rPr/>
      </w:pPr>
      <w:r>
        <w:rPr/>
      </w:r>
    </w:p>
    <w:p>
      <w:pPr>
        <w:pStyle w:val="00CRisposta"/>
        <w:rPr>
          <w:lang w:val="it-IT"/>
        </w:rPr>
      </w:pPr>
      <w:r>
        <w:rPr>
          <w:sz w:val="17"/>
          <w:lang w:val="it-IT"/>
        </w:rPr>
        <w:t>20</w:t>
      </w:r>
      <w:r>
        <w:rPr>
          <w:lang w:val="it-IT"/>
        </w:rPr>
        <w:t xml:space="preserve">. Indicare su quali di questi Paesi/regioni considerati ECONOMIE EMERGENTI occorre maggiormente puntare (tre in ordine di importanza): </w:t>
      </w:r>
    </w:p>
    <w:tbl>
      <w:tblPr>
        <w:tblW w:w="694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548"/>
        <w:gridCol w:w="1800"/>
        <w:gridCol w:w="1800"/>
        <w:gridCol w:w="1799"/>
      </w:tblGrid>
      <w:tr>
        <w:trPr>
          <w:trHeight w:val="243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spacing w:before="40" w:after="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PRIMO</w:t>
            </w:r>
          </w:p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ordine di importanza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SECONDO</w:t>
            </w:r>
          </w:p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ordine di importanza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TERZO</w:t>
            </w:r>
          </w:p>
          <w:p>
            <w:pPr>
              <w:pStyle w:val="09btestotabcent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ordine di importanza</w:t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Brasile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3" w:name="__Fieldmark__2556_1268536023"/>
            <w:bookmarkStart w:id="874" w:name="__Fieldmark__2556_1268536023"/>
            <w:bookmarkStart w:id="875" w:name="__Fieldmark__2556_1268536023"/>
            <w:bookmarkEnd w:id="875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6" w:name="__Fieldmark__2559_1268536023"/>
            <w:bookmarkStart w:id="877" w:name="__Fieldmark__2559_1268536023"/>
            <w:bookmarkStart w:id="878" w:name="__Fieldmark__2559_1268536023"/>
            <w:bookmarkEnd w:id="878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79" w:name="__Fieldmark__2562_1268536023"/>
            <w:bookmarkStart w:id="880" w:name="__Fieldmark__2562_1268536023"/>
            <w:bookmarkStart w:id="881" w:name="__Fieldmark__2562_1268536023"/>
            <w:bookmarkEnd w:id="881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Cina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2" w:name="__Fieldmark__2566_1268536023"/>
            <w:bookmarkStart w:id="883" w:name="__Fieldmark__2566_1268536023"/>
            <w:bookmarkStart w:id="884" w:name="__Fieldmark__2566_1268536023"/>
            <w:bookmarkEnd w:id="884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5" w:name="__Fieldmark__2569_1268536023"/>
            <w:bookmarkStart w:id="886" w:name="__Fieldmark__2569_1268536023"/>
            <w:bookmarkStart w:id="887" w:name="__Fieldmark__2569_1268536023"/>
            <w:bookmarkEnd w:id="887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88" w:name="__Fieldmark__2572_1268536023"/>
            <w:bookmarkStart w:id="889" w:name="__Fieldmark__2572_1268536023"/>
            <w:bookmarkStart w:id="890" w:name="__Fieldmark__2572_1268536023"/>
            <w:bookmarkEnd w:id="890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India 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91" w:name="__Fieldmark__2577_1268536023"/>
            <w:bookmarkStart w:id="892" w:name="__Fieldmark__2577_1268536023"/>
            <w:bookmarkStart w:id="893" w:name="__Fieldmark__2577_1268536023"/>
            <w:bookmarkEnd w:id="893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94" w:name="__Fieldmark__2580_1268536023"/>
            <w:bookmarkStart w:id="895" w:name="__Fieldmark__2580_1268536023"/>
            <w:bookmarkStart w:id="896" w:name="__Fieldmark__2580_1268536023"/>
            <w:bookmarkEnd w:id="896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97" w:name="__Fieldmark__2583_1268536023"/>
            <w:bookmarkStart w:id="898" w:name="__Fieldmark__2583_1268536023"/>
            <w:bookmarkStart w:id="899" w:name="__Fieldmark__2583_1268536023"/>
            <w:bookmarkEnd w:id="899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Russia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0" w:name="__Fieldmark__2587_1268536023"/>
            <w:bookmarkStart w:id="901" w:name="__Fieldmark__2587_1268536023"/>
            <w:bookmarkStart w:id="902" w:name="__Fieldmark__2587_1268536023"/>
            <w:bookmarkEnd w:id="902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3" w:name="__Fieldmark__2590_1268536023"/>
            <w:bookmarkStart w:id="904" w:name="__Fieldmark__2590_1268536023"/>
            <w:bookmarkStart w:id="905" w:name="__Fieldmark__2590_1268536023"/>
            <w:bookmarkEnd w:id="905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6" w:name="__Fieldmark__2593_1268536023"/>
            <w:bookmarkStart w:id="907" w:name="__Fieldmark__2593_1268536023"/>
            <w:bookmarkStart w:id="908" w:name="__Fieldmark__2593_1268536023"/>
            <w:bookmarkEnd w:id="908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Altro Sudamerica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09" w:name="__Fieldmark__2597_1268536023"/>
            <w:bookmarkStart w:id="910" w:name="__Fieldmark__2597_1268536023"/>
            <w:bookmarkStart w:id="911" w:name="__Fieldmark__2597_1268536023"/>
            <w:bookmarkEnd w:id="911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12" w:name="__Fieldmark__2600_1268536023"/>
            <w:bookmarkStart w:id="913" w:name="__Fieldmark__2600_1268536023"/>
            <w:bookmarkStart w:id="914" w:name="__Fieldmark__2600_1268536023"/>
            <w:bookmarkEnd w:id="914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15" w:name="__Fieldmark__2603_1268536023"/>
            <w:bookmarkStart w:id="916" w:name="__Fieldmark__2603_1268536023"/>
            <w:bookmarkStart w:id="917" w:name="__Fieldmark__2603_1268536023"/>
            <w:bookmarkEnd w:id="917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Europa Orientale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18" w:name="__Fieldmark__2607_1268536023"/>
            <w:bookmarkStart w:id="919" w:name="__Fieldmark__2607_1268536023"/>
            <w:bookmarkStart w:id="920" w:name="__Fieldmark__2607_1268536023"/>
            <w:bookmarkEnd w:id="920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21" w:name="__Fieldmark__2610_1268536023"/>
            <w:bookmarkStart w:id="922" w:name="__Fieldmark__2610_1268536023"/>
            <w:bookmarkStart w:id="923" w:name="__Fieldmark__2610_1268536023"/>
            <w:bookmarkEnd w:id="923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24" w:name="__Fieldmark__2613_1268536023"/>
            <w:bookmarkStart w:id="925" w:name="__Fieldmark__2613_1268536023"/>
            <w:bookmarkStart w:id="926" w:name="__Fieldmark__2613_1268536023"/>
            <w:bookmarkEnd w:id="926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Medio Oriente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27" w:name="__Fieldmark__2617_1268536023"/>
            <w:bookmarkStart w:id="928" w:name="__Fieldmark__2617_1268536023"/>
            <w:bookmarkStart w:id="929" w:name="__Fieldmark__2617_1268536023"/>
            <w:bookmarkEnd w:id="929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0" w:name="__Fieldmark__2620_1268536023"/>
            <w:bookmarkStart w:id="931" w:name="__Fieldmark__2620_1268536023"/>
            <w:bookmarkStart w:id="932" w:name="__Fieldmark__2620_1268536023"/>
            <w:bookmarkEnd w:id="932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3" w:name="__Fieldmark__2623_1268536023"/>
            <w:bookmarkStart w:id="934" w:name="__Fieldmark__2623_1268536023"/>
            <w:bookmarkStart w:id="935" w:name="__Fieldmark__2623_1268536023"/>
            <w:bookmarkEnd w:id="935"/>
            <w:r>
              <w:rPr/>
            </w:r>
            <w:r>
              <w:fldChar w:fldCharType="end"/>
            </w:r>
          </w:p>
        </w:tc>
      </w:tr>
      <w:tr>
        <w:trPr>
          <w:trHeight w:val="227" w:hRule="atLeast"/>
        </w:trPr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Paesi Asean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6" w:name="__Fieldmark__2627_1268536023"/>
            <w:bookmarkStart w:id="937" w:name="__Fieldmark__2627_1268536023"/>
            <w:bookmarkStart w:id="938" w:name="__Fieldmark__2627_1268536023"/>
            <w:bookmarkEnd w:id="938"/>
            <w:r>
              <w:rPr/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9" w:name="__Fieldmark__2630_1268536023"/>
            <w:bookmarkStart w:id="940" w:name="__Fieldmark__2630_1268536023"/>
            <w:bookmarkStart w:id="941" w:name="__Fieldmark__2630_1268536023"/>
            <w:bookmarkEnd w:id="941"/>
            <w:r>
              <w:rPr/>
            </w:r>
            <w:r>
              <w:fldChar w:fldCharType="end"/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btestotabcent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2" w:name="__Fieldmark__2633_1268536023"/>
            <w:bookmarkStart w:id="943" w:name="__Fieldmark__2633_1268536023"/>
            <w:bookmarkStart w:id="944" w:name="__Fieldmark__2633_1268536023"/>
            <w:bookmarkEnd w:id="944"/>
            <w:r>
              <w:rPr/>
            </w:r>
            <w:r>
              <w:fldChar w:fldCharType="end"/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21.Quale è la sua PREVISIONE SUI RICAVI dalle attività Cinesi della sua impresa per il 2015 rispetto al 2014?</w:t>
      </w:r>
    </w:p>
    <w:tbl>
      <w:tblPr>
        <w:tblW w:w="786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865"/>
        <w:gridCol w:w="377"/>
        <w:gridCol w:w="1502"/>
        <w:gridCol w:w="377"/>
        <w:gridCol w:w="1563"/>
        <w:gridCol w:w="377"/>
        <w:gridCol w:w="1423"/>
        <w:gridCol w:w="376"/>
      </w:tblGrid>
      <w:tr>
        <w:trPr>
          <w:trHeight w:val="227" w:hRule="atLeast"/>
        </w:trPr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Aumento superiore al 50%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5" w:name="__Fieldmark__2719_1268536023"/>
            <w:bookmarkStart w:id="946" w:name="__Fieldmark__2719_1268536023"/>
            <w:bookmarkStart w:id="947" w:name="__Fieldmark__2719_1268536023"/>
            <w:bookmarkEnd w:id="947"/>
            <w:r>
              <w:rPr/>
            </w:r>
            <w:r>
              <w:fldChar w:fldCharType="end"/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Aumento tra 20-50%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48" w:name="__Fieldmark__2723_1268536023"/>
            <w:bookmarkStart w:id="949" w:name="__Fieldmark__2723_1268536023"/>
            <w:bookmarkStart w:id="950" w:name="__Fieldmark__2723_1268536023"/>
            <w:bookmarkEnd w:id="950"/>
            <w:r>
              <w:rPr/>
            </w:r>
            <w:r>
              <w:fldChar w:fldCharType="end"/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Aumento tra 11-20%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51" w:name="Controllo202"/>
            <w:bookmarkStart w:id="952" w:name="__Fieldmark__2728_1268536023"/>
            <w:bookmarkStart w:id="953" w:name="__Fieldmark__2728_1268536023"/>
            <w:bookmarkStart w:id="954" w:name="__Fieldmark__2728_1268536023"/>
            <w:bookmarkEnd w:id="954"/>
            <w:bookmarkEnd w:id="951"/>
            <w:r>
              <w:rPr/>
            </w:r>
            <w:r>
              <w:fldChar w:fldCharType="end"/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Aumento tra 1-10%</w:t>
            </w: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55" w:name="Controllo204"/>
            <w:bookmarkStart w:id="956" w:name="__Fieldmark__2734_1268536023"/>
            <w:bookmarkStart w:id="957" w:name="__Fieldmark__2734_1268536023"/>
            <w:bookmarkStart w:id="958" w:name="__Fieldmark__2734_1268536023"/>
            <w:bookmarkEnd w:id="958"/>
            <w:bookmarkEnd w:id="955"/>
            <w:r>
              <w:rPr/>
            </w:r>
            <w:r>
              <w:fldChar w:fldCharType="end"/>
            </w:r>
          </w:p>
        </w:tc>
      </w:tr>
      <w:tr>
        <w:trPr>
          <w:trHeight w:val="95" w:hRule="atLeast"/>
        </w:trPr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Stabile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59" w:name="__Fieldmark__2739_1268536023"/>
            <w:bookmarkStart w:id="960" w:name="__Fieldmark__2739_1268536023"/>
            <w:bookmarkStart w:id="961" w:name="__Fieldmark__2739_1268536023"/>
            <w:bookmarkEnd w:id="961"/>
            <w:r>
              <w:rPr/>
            </w:r>
            <w:r>
              <w:fldChar w:fldCharType="end"/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Riduzione tra 1-10%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62" w:name="__Fieldmark__2743_1268536023"/>
            <w:bookmarkStart w:id="963" w:name="__Fieldmark__2743_1268536023"/>
            <w:bookmarkStart w:id="964" w:name="__Fieldmark__2743_1268536023"/>
            <w:bookmarkEnd w:id="964"/>
            <w:r>
              <w:rPr/>
            </w:r>
            <w:r>
              <w:fldChar w:fldCharType="end"/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>
                <w:sz w:val="14"/>
              </w:rPr>
            </w:pPr>
            <w:r>
              <w:rPr>
                <w:sz w:val="14"/>
              </w:rPr>
              <w:t>Riduzione tra 11-20%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keepNext/>
              <w:widowControl w:val="false"/>
              <w:tabs>
                <w:tab w:val="right" w:pos="0" w:leader="none"/>
                <w:tab w:val="left" w:pos="284" w:leader="none"/>
              </w:tabs>
              <w:spacing w:before="4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65" w:name="Controllo203"/>
            <w:bookmarkStart w:id="966" w:name="__Fieldmark__2748_1268536023"/>
            <w:bookmarkStart w:id="967" w:name="__Fieldmark__2748_1268536023"/>
            <w:bookmarkStart w:id="968" w:name="__Fieldmark__2748_1268536023"/>
            <w:bookmarkEnd w:id="968"/>
            <w:bookmarkEnd w:id="965"/>
            <w:r>
              <w:rPr/>
            </w:r>
            <w:r>
              <w:fldChar w:fldCharType="end"/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spacing w:before="40" w:after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09dTestotabSXmaiusc"/>
              <w:spacing w:before="40" w:after="0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00BDomanda"/>
        <w:rPr/>
      </w:pPr>
      <w:r>
        <w:rPr/>
      </w:r>
    </w:p>
    <w:p>
      <w:pPr>
        <w:pStyle w:val="00BDomanda"/>
        <w:rPr/>
      </w:pPr>
      <w:r>
        <w:rPr/>
        <w:t>22. La sua impresa prevede di AUMENTARE GLI INVESTIMENTI in Cina nel corso del 2015 ?</w:t>
        <w:tab/>
        <w:t xml:space="preserve">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69" w:name="__Fieldmark__2793_1268536023"/>
      <w:bookmarkStart w:id="970" w:name="__Fieldmark__2793_1268536023"/>
      <w:bookmarkStart w:id="971" w:name="__Fieldmark__2793_1268536023"/>
      <w:bookmarkEnd w:id="971"/>
      <w:r>
        <w:rPr/>
      </w:r>
      <w:r>
        <w:fldChar w:fldCharType="end"/>
      </w:r>
      <w:r>
        <w:rPr/>
        <w:tab/>
        <w:t>No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72" w:name="__Fieldmark__2797_1268536023"/>
      <w:bookmarkStart w:id="973" w:name="__Fieldmark__2797_1268536023"/>
      <w:bookmarkStart w:id="974" w:name="__Fieldmark__2797_1268536023"/>
      <w:bookmarkEnd w:id="974"/>
      <w:r>
        <w:rPr/>
      </w:r>
      <w:r>
        <w:fldChar w:fldCharType="end"/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CRisposta"/>
        <w:rPr>
          <w:lang w:val="it-IT"/>
        </w:rPr>
      </w:pPr>
      <w:r>
        <w:rPr>
          <w:lang w:val="it-IT"/>
        </w:rPr>
        <w:t>23. COMUNICAZIONI di ulteriori attività / progetti / aspetti legati al mercato cinese, e eventuale materiale integrativo</w:t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CRisposta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rPr/>
      </w:pPr>
      <w:r>
        <w:rPr>
          <w:rFonts w:cs="Arial" w:ascii="Arial" w:hAnsi="Arial"/>
          <w:b/>
          <w:sz w:val="16"/>
        </w:rPr>
        <w:t xml:space="preserve">24. La sua società compie azioni di RESPONSABILITÀ SOCIALE D’IMPRESA in Cina?   Si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75" w:name="__Fieldmark__2809_1268536023"/>
      <w:bookmarkStart w:id="976" w:name="__Fieldmark__2809_1268536023"/>
      <w:bookmarkStart w:id="977" w:name="__Fieldmark__2809_1268536023"/>
      <w:bookmarkEnd w:id="977"/>
      <w:r>
        <w:rPr>
          <w:rFonts w:cs="Arial" w:ascii="Arial" w:hAnsi="Arial"/>
          <w:b/>
          <w:sz w:val="16"/>
        </w:rPr>
      </w:r>
      <w:r>
        <w:fldChar w:fldCharType="end"/>
      </w:r>
      <w:r>
        <w:rPr>
          <w:rFonts w:cs="Arial" w:ascii="Arial" w:hAnsi="Arial"/>
          <w:b/>
          <w:sz w:val="16"/>
        </w:rPr>
        <w:tab/>
        <w:t xml:space="preserve"> No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78" w:name="__Fieldmark__2814_1268536023"/>
      <w:bookmarkStart w:id="979" w:name="__Fieldmark__2814_1268536023"/>
      <w:bookmarkStart w:id="980" w:name="__Fieldmark__2814_1268536023"/>
      <w:bookmarkEnd w:id="980"/>
      <w:r>
        <w:rPr>
          <w:rFonts w:cs="Arial" w:ascii="Arial" w:hAnsi="Arial"/>
          <w:b/>
          <w:sz w:val="16"/>
        </w:rPr>
      </w:r>
      <w:r>
        <w:fldChar w:fldCharType="end"/>
      </w:r>
    </w:p>
    <w:p>
      <w:pPr>
        <w:pStyle w:val="Normal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  <w:t>Se sì, specificare quali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CRisposta"/>
        <w:rPr>
          <w:lang w:val="it-IT"/>
        </w:rPr>
      </w:pPr>
      <w:r>
        <w:rPr>
          <w:lang w:val="it-IT"/>
        </w:rPr>
      </w:r>
    </w:p>
    <w:p>
      <w:pPr>
        <w:pStyle w:val="00CRisposta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79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06testo"/>
      <w:spacing w:beforeAutospacing="0" w:before="0" w:afterAutospacing="0" w:after="0"/>
      <w:ind w:right="0" w:hanging="0"/>
      <w:rPr>
        <w:sz w:val="12"/>
      </w:rPr>
    </w:pPr>
    <w:r>
      <w:rPr/>
      <w:drawing>
        <wp:inline distT="0" distB="0" distL="0" distR="0">
          <wp:extent cx="2258695" cy="829945"/>
          <wp:effectExtent l="0" t="0" r="0" b="0"/>
          <wp:docPr id="3" name="Immagine 2" descr="C:\Users\Cinzia\AppData\Local\Temp\Rar$DIa0.787\China Awards 2014 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:\Users\Cinzia\AppData\Local\Temp\Rar$DIa0.787\China Awards 2014 logo nu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5" wp14:anchorId="6AF66CE5">
              <wp:simplePos x="0" y="0"/>
              <wp:positionH relativeFrom="column">
                <wp:posOffset>2327910</wp:posOffset>
              </wp:positionH>
              <wp:positionV relativeFrom="paragraph">
                <wp:posOffset>-11430</wp:posOffset>
              </wp:positionV>
              <wp:extent cx="4058285" cy="848360"/>
              <wp:effectExtent l="0" t="0" r="19050" b="28575"/>
              <wp:wrapNone/>
              <wp:docPr id="1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560" cy="8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06testo"/>
                            <w:spacing w:beforeAutospacing="0" w:before="0" w:afterAutospacing="0" w:after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Per compilare a video il questionario, è possibile scorrere le domande dello stesso tramite il mouse o il tasto Tab. Per rispondere alle domande a scelta multipla, occorre cliccare sui quadratini con il tasto sinistro del mouse. Dove è richiesto di specificare delle informazioni, è sufficiente posizionarsi nella parte dedicata alla risposta e digitare quanto richiesto, secondo le normali regole di scrittura a video.</w:t>
                          </w:r>
                        </w:p>
                        <w:p>
                          <w:pPr>
                            <w:pStyle w:val="Intestazione"/>
                            <w:jc w:val="both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 xml:space="preserve">l questionario può essere scaricato, compilato a video ed inviato </w:t>
                          </w: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sz w:val="14"/>
                              <w:szCs w:val="14"/>
                              <w:u w:val="single"/>
                            </w:rPr>
                            <w:t xml:space="preserve">entro il 31 LUGLIO 2015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>a </w:t>
                          </w: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sz w:val="14"/>
                              <w:szCs w:val="14"/>
                              <w:u w:val="single"/>
                            </w:rPr>
                            <w:t>rossi@italychina.org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>
                          <w:pPr>
                            <w:pStyle w:val="Intestazione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2" fillcolor="white" stroked="t" style="position:absolute;margin-left:183.3pt;margin-top:-0.9pt;width:319.45pt;height:66.7pt" wp14:anchorId="6AF66CE5">
              <w10:wrap type="square"/>
              <v:fill type="solid" color2="black" o:detectmouseclick="t"/>
              <v:stroke color="black" weight="9360" joinstyle="miter" endcap="flat"/>
              <v:textbox>
                <w:txbxContent>
                  <w:p>
                    <w:pPr>
                      <w:pStyle w:val="06testo"/>
                      <w:spacing w:beforeAutospacing="0" w:before="0" w:afterAutospacing="0" w:after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Per compilare a video il questionario, è possibile scorrere le domande dello stesso tramite il mouse o il tasto Tab. Per rispondere alle domande a scelta multipla, occorre cliccare sui quadratini con il tasto sinistro del mouse. Dove è richiesto di specificare delle informazioni, è sufficiente posizionarsi nella parte dedicata alla risposta e digitare quanto richiesto, secondo le normali regole di scrittura a video.</w:t>
                    </w:r>
                  </w:p>
                  <w:p>
                    <w:pPr>
                      <w:pStyle w:val="Intestazione"/>
                      <w:jc w:val="both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I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 xml:space="preserve">l questionario può essere scaricato, compilato a video ed inviato </w:t>
                    </w: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4"/>
                        <w:szCs w:val="14"/>
                        <w:u w:val="single"/>
                      </w:rPr>
                      <w:t xml:space="preserve">entro il 31 LUGLIO 2015 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>a </w:t>
                    </w: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sz w:val="14"/>
                        <w:szCs w:val="14"/>
                        <w:u w:val="single"/>
                      </w:rPr>
                      <w:t>rossi@italychina.org</w:t>
                    </w:r>
                    <w:r>
                      <w:rPr>
                        <w:rFonts w:cs="Arial" w:ascii="Arial" w:hAnsi="Arial"/>
                        <w:color w:val="000000"/>
                        <w:sz w:val="14"/>
                        <w:szCs w:val="14"/>
                      </w:rPr>
                      <w:t xml:space="preserve">, </w:t>
                    </w:r>
                  </w:p>
                  <w:p>
                    <w:pPr>
                      <w:pStyle w:val="Intestazione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06testo"/>
      <w:spacing w:beforeAutospacing="0" w:before="0" w:afterAutospacing="0" w:after="0"/>
      <w:ind w:right="0" w:hanging="0"/>
      <w:rPr>
        <w:sz w:val="12"/>
      </w:rPr>
    </w:pPr>
    <w:r>
      <w:rPr>
        <w:sz w:val="12"/>
      </w:rPr>
      <w:t xml:space="preserve">   </w:t>
    </w:r>
  </w:p>
  <w:p>
    <w:pPr>
      <w:pStyle w:val="Intestazione"/>
      <w:rPr/>
    </w:pPr>
    <w:bookmarkStart w:id="981" w:name="_GoBack"/>
    <w:bookmarkStart w:id="982" w:name="_GoBack"/>
    <w:bookmarkEnd w:id="982"/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d448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04titoloparagrafo" w:customStyle="1">
    <w:name w:val="04titoloparagrafo"/>
    <w:basedOn w:val="Normal"/>
    <w:autoRedefine/>
    <w:qFormat/>
    <w:rsid w:val="007d448d"/>
    <w:pPr>
      <w:keepNext/>
      <w:pBdr>
        <w:bottom w:val="single" w:sz="8" w:space="1" w:color="00000A"/>
      </w:pBdr>
      <w:spacing w:lineRule="exact" w:line="300" w:before="240" w:after="120"/>
      <w:outlineLvl w:val="0"/>
    </w:pPr>
    <w:rPr>
      <w:rFonts w:ascii="Arial" w:hAnsi="Arial"/>
      <w:bCs/>
      <w:caps/>
      <w:sz w:val="20"/>
      <w:lang w:eastAsia="en-US"/>
    </w:rPr>
  </w:style>
  <w:style w:type="paragraph" w:styleId="02titolocapitolo" w:customStyle="1">
    <w:name w:val="02titolocapitolo"/>
    <w:basedOn w:val="Normal"/>
    <w:autoRedefine/>
    <w:qFormat/>
    <w:rsid w:val="007d448d"/>
    <w:pPr>
      <w:widowControl w:val="false"/>
      <w:tabs>
        <w:tab w:val="left" w:pos="284" w:leader="none"/>
      </w:tabs>
      <w:spacing w:before="240" w:after="240"/>
    </w:pPr>
    <w:rPr>
      <w:rFonts w:ascii="Garamond" w:hAnsi="Garamond"/>
      <w:b/>
      <w:smallCaps/>
      <w:sz w:val="32"/>
      <w:lang w:eastAsia="en-US"/>
    </w:rPr>
  </w:style>
  <w:style w:type="paragraph" w:styleId="03autore" w:customStyle="1">
    <w:name w:val="03autore"/>
    <w:basedOn w:val="Normal"/>
    <w:autoRedefine/>
    <w:qFormat/>
    <w:rsid w:val="007d448d"/>
    <w:pPr>
      <w:spacing w:lineRule="exact" w:line="300"/>
    </w:pPr>
    <w:rPr>
      <w:rFonts w:ascii="Garamond" w:hAnsi="Garamond"/>
      <w:sz w:val="22"/>
      <w:lang w:val="en-GB"/>
    </w:rPr>
  </w:style>
  <w:style w:type="paragraph" w:styleId="05titolosottopara" w:customStyle="1">
    <w:name w:val="05titolosottopara"/>
    <w:basedOn w:val="Normal"/>
    <w:autoRedefine/>
    <w:qFormat/>
    <w:rsid w:val="007d448d"/>
    <w:pPr>
      <w:keepNext/>
      <w:pBdr>
        <w:top w:val="single" w:sz="4" w:space="1" w:color="00000A"/>
      </w:pBdr>
      <w:tabs>
        <w:tab w:val="left" w:pos="567" w:leader="none"/>
      </w:tabs>
      <w:spacing w:before="180" w:after="60"/>
      <w:ind w:left="567" w:hanging="567"/>
    </w:pPr>
    <w:rPr>
      <w:rFonts w:ascii="Arial" w:hAnsi="Arial"/>
      <w:sz w:val="22"/>
      <w:szCs w:val="20"/>
    </w:rPr>
  </w:style>
  <w:style w:type="paragraph" w:styleId="00aNumeroCapitolo" w:customStyle="1">
    <w:name w:val="00a_NumeroCapitolo"/>
    <w:basedOn w:val="02titolocapitolo"/>
    <w:autoRedefine/>
    <w:qFormat/>
    <w:rsid w:val="007d448d"/>
    <w:pPr>
      <w:shd w:val="clear" w:color="auto" w:fill="FFFFFF"/>
      <w:spacing w:before="240" w:after="120"/>
    </w:pPr>
    <w:rPr>
      <w:iCs/>
      <w:sz w:val="28"/>
      <w:szCs w:val="28"/>
      <w:lang w:val="en-US"/>
    </w:rPr>
  </w:style>
  <w:style w:type="paragraph" w:styleId="00BDomanda" w:customStyle="1">
    <w:name w:val="00_B-Domanda"/>
    <w:basedOn w:val="Normal"/>
    <w:autoRedefine/>
    <w:qFormat/>
    <w:rsid w:val="00276150"/>
    <w:pPr>
      <w:keepNext/>
      <w:spacing w:before="80" w:after="40"/>
    </w:pPr>
    <w:rPr>
      <w:rFonts w:ascii="Arial" w:hAnsi="Arial" w:cs="Arial"/>
      <w:b/>
      <w:sz w:val="16"/>
    </w:rPr>
  </w:style>
  <w:style w:type="paragraph" w:styleId="00CRisposta" w:customStyle="1">
    <w:name w:val="00_C-Risposta"/>
    <w:basedOn w:val="00BDomanda"/>
    <w:autoRedefine/>
    <w:qFormat/>
    <w:rsid w:val="00276150"/>
    <w:pPr>
      <w:keepNext/>
      <w:tabs>
        <w:tab w:val="right" w:pos="8505" w:leader="dot"/>
      </w:tabs>
      <w:spacing w:before="20" w:after="0"/>
      <w:ind w:right="0" w:hanging="0"/>
    </w:pPr>
    <w:rPr>
      <w:lang w:val="en-GB"/>
    </w:rPr>
  </w:style>
  <w:style w:type="paragraph" w:styleId="09btestotabcentr" w:customStyle="1">
    <w:name w:val="09b_testotabcentr"/>
    <w:basedOn w:val="Normal"/>
    <w:autoRedefine/>
    <w:qFormat/>
    <w:rsid w:val="007d448d"/>
    <w:pPr>
      <w:keepNext/>
      <w:widowControl w:val="false"/>
      <w:tabs>
        <w:tab w:val="right" w:pos="142" w:leader="none"/>
        <w:tab w:val="left" w:pos="284" w:leader="none"/>
      </w:tabs>
      <w:jc w:val="center"/>
    </w:pPr>
    <w:rPr>
      <w:rFonts w:ascii="Arial" w:hAnsi="Arial" w:cs="Arial"/>
      <w:color w:val="000000"/>
      <w:sz w:val="18"/>
      <w:szCs w:val="18"/>
    </w:rPr>
  </w:style>
  <w:style w:type="paragraph" w:styleId="09dTestotabSXmaiusc" w:customStyle="1">
    <w:name w:val="09d_TestotabSX maiusc"/>
    <w:basedOn w:val="Normal"/>
    <w:autoRedefine/>
    <w:qFormat/>
    <w:rsid w:val="007d448d"/>
    <w:pPr>
      <w:keepNext/>
      <w:widowControl w:val="false"/>
      <w:tabs>
        <w:tab w:val="right" w:pos="0" w:leader="none"/>
        <w:tab w:val="left" w:pos="284" w:leader="none"/>
      </w:tabs>
      <w:spacing w:before="40" w:after="0"/>
    </w:pPr>
    <w:rPr>
      <w:rFonts w:ascii="Arial" w:hAnsi="Arial" w:cs="Arial"/>
      <w:sz w:val="16"/>
      <w:szCs w:val="18"/>
      <w:lang w:val="en-GB"/>
    </w:rPr>
  </w:style>
  <w:style w:type="paragraph" w:styleId="BalloonText">
    <w:name w:val="Balloon Text"/>
    <w:basedOn w:val="Normal"/>
    <w:semiHidden/>
    <w:qFormat/>
    <w:rsid w:val="007d448d"/>
    <w:pPr/>
    <w:rPr>
      <w:rFonts w:ascii="Tahoma" w:hAnsi="Tahoma" w:cs="Tahoma"/>
      <w:sz w:val="16"/>
      <w:szCs w:val="16"/>
    </w:rPr>
  </w:style>
  <w:style w:type="paragraph" w:styleId="Intestazione">
    <w:name w:val="Intestazione"/>
    <w:basedOn w:val="Normal"/>
    <w:rsid w:val="007d448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rsid w:val="007d448d"/>
    <w:pPr>
      <w:tabs>
        <w:tab w:val="center" w:pos="4819" w:leader="none"/>
        <w:tab w:val="right" w:pos="9638" w:leader="none"/>
      </w:tabs>
    </w:pPr>
    <w:rPr/>
  </w:style>
  <w:style w:type="paragraph" w:styleId="06testo" w:customStyle="1">
    <w:name w:val="06testo"/>
    <w:basedOn w:val="Normal"/>
    <w:qFormat/>
    <w:rsid w:val="007d448d"/>
    <w:pPr>
      <w:spacing w:beforeAutospacing="1" w:afterAutospacing="1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3c3f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LibreOffice/4.4.2.2$Windows_x86 LibreOffice_project/c4c7d32d0d49397cad38d62472b0bc8acff48dd6</Application>
  <Paragraphs>424</Paragraphs>
  <Company>Dipartimento di Scienze Economiche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2014-06-18T07:57:00Z</dcterms:created>
  <dc:creator>diego</dc:creator>
  <dc:language>it-IT</dc:language>
  <cp:lastModifiedBy>Cinzia</cp:lastModifiedBy>
  <cp:lastPrinted>2010-05-24T09:59:00Z</cp:lastPrinted>
  <dcterms:modified xsi:type="dcterms:W3CDTF">2015-06-23T14:16:00Z</dcterms:modified>
  <cp:revision>7</cp:revision>
  <dc:title>ITALIAN FIRMS IN CHINA: COMPANY SURVEY, MAY 2009 [ASSOCIATION LOGO HERE]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Dipartimento di Scienze Economiche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